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1AB8" w14:textId="6D4462C4" w:rsidR="00683F0D" w:rsidRPr="00512AF3" w:rsidRDefault="00512AF3" w:rsidP="00432F08">
      <w:pPr>
        <w:pStyle w:val="Title"/>
        <w:rPr>
          <w:rFonts w:ascii="Aharoni" w:hAnsi="Aharoni" w:cs="Aharoni" w:hint="cs"/>
          <w:b/>
          <w:bCs/>
          <w:u w:val="single"/>
        </w:rPr>
      </w:pPr>
      <w:r w:rsidRPr="00512AF3">
        <w:rPr>
          <w:rFonts w:ascii="Aharoni" w:hAnsi="Aharoni" w:cs="Aharoni"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44E9863E" wp14:editId="4F283466">
                <wp:simplePos x="0" y="0"/>
                <wp:positionH relativeFrom="column">
                  <wp:posOffset>5054600</wp:posOffset>
                </wp:positionH>
                <wp:positionV relativeFrom="paragraph">
                  <wp:posOffset>82550</wp:posOffset>
                </wp:positionV>
                <wp:extent cx="1104900" cy="1473200"/>
                <wp:effectExtent l="0" t="0" r="19050" b="12700"/>
                <wp:wrapNone/>
                <wp:docPr id="124895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4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8BF6F" w14:textId="0484CF23" w:rsidR="00512AF3" w:rsidRDefault="00512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0B1DD8" wp14:editId="77C7CCAE">
                                  <wp:extent cx="914400" cy="1390650"/>
                                  <wp:effectExtent l="0" t="0" r="0" b="0"/>
                                  <wp:docPr id="1319054648" name="Picture 2" descr="A blue lighthous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9054648" name="Picture 2" descr="A blue lighthous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986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pt;margin-top:6.5pt;width:87pt;height:116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" fillcolor="white [3201]" strokeweight=".5pt">
                <v:textbox>
                  <w:txbxContent>
                    <w:p w14:paraId="7AC8BF6F" w14:textId="0484CF23" w:rsidR="00512AF3" w:rsidRDefault="00512AF3">
                      <w:r>
                        <w:rPr>
                          <w:noProof/>
                        </w:rPr>
                        <w:drawing>
                          <wp:inline distT="0" distB="0" distL="0" distR="0" wp14:anchorId="760B1DD8" wp14:editId="77C7CCAE">
                            <wp:extent cx="914400" cy="1390650"/>
                            <wp:effectExtent l="0" t="0" r="0" b="0"/>
                            <wp:docPr id="1319054648" name="Picture 2" descr="A blue lighthous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9054648" name="Picture 2" descr="A blue lighthouse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1390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2F08" w:rsidRPr="00512AF3">
        <w:rPr>
          <w:rFonts w:ascii="Aharoni" w:hAnsi="Aharoni" w:cs="Aharoni" w:hint="cs"/>
          <w:b/>
          <w:bCs/>
          <w:u w:val="single"/>
        </w:rPr>
        <w:t>Lighthouse Ministry-Wayne</w:t>
      </w:r>
      <w:r w:rsidRPr="00512AF3">
        <w:rPr>
          <w:rFonts w:ascii="Aharoni" w:hAnsi="Aharoni" w:cs="Aharoni"/>
          <w:b/>
          <w:bCs/>
          <w:u w:val="single"/>
        </w:rPr>
        <w:t xml:space="preserve">’s </w:t>
      </w:r>
    </w:p>
    <w:p w14:paraId="197B480A" w14:textId="7171C9A2" w:rsidR="00432F08" w:rsidRDefault="00432F08" w:rsidP="00432F08">
      <w:pPr>
        <w:pStyle w:val="Title"/>
        <w:rPr>
          <w:rFonts w:ascii="Abadi Extra Light" w:hAnsi="Abadi Extra Light" w:cs="Aharoni"/>
          <w:b/>
          <w:bCs/>
        </w:rPr>
      </w:pPr>
      <w:r w:rsidRPr="00512AF3">
        <w:rPr>
          <w:rFonts w:ascii="Abadi Extra Light" w:hAnsi="Abadi Extra Light" w:cs="Aharoni"/>
          <w:b/>
          <w:bCs/>
        </w:rPr>
        <w:t>Announcements &amp; News</w:t>
      </w:r>
      <w:r w:rsidR="008A6432">
        <w:rPr>
          <w:rFonts w:ascii="Abadi Extra Light" w:hAnsi="Abadi Extra Light" w:cs="Aharoni"/>
          <w:b/>
          <w:bCs/>
        </w:rPr>
        <w:t xml:space="preserve"> </w:t>
      </w:r>
      <w:r w:rsidR="00594798">
        <w:rPr>
          <w:rFonts w:ascii="Abadi Extra Light" w:hAnsi="Abadi Extra Light" w:cs="Aharoni"/>
          <w:b/>
          <w:bCs/>
        </w:rPr>
        <w:t>2024</w:t>
      </w:r>
    </w:p>
    <w:p w14:paraId="7136A49D" w14:textId="59BE314F" w:rsidR="00512AF3" w:rsidRDefault="00A81EB5" w:rsidP="00512AF3"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CF35167" wp14:editId="0F4E3A07">
                <wp:simplePos x="0" y="0"/>
                <wp:positionH relativeFrom="column">
                  <wp:posOffset>2025650</wp:posOffset>
                </wp:positionH>
                <wp:positionV relativeFrom="paragraph">
                  <wp:posOffset>260985</wp:posOffset>
                </wp:positionV>
                <wp:extent cx="3003550" cy="2705100"/>
                <wp:effectExtent l="0" t="0" r="25400" b="19050"/>
                <wp:wrapNone/>
                <wp:docPr id="4568052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2705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38274" w14:textId="2AFC7C97" w:rsidR="00A81EB5" w:rsidRPr="00247B9B" w:rsidRDefault="000E3B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</w:t>
                            </w:r>
                            <w:r w:rsidR="008703B0" w:rsidRPr="00247B9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MEN’S OUTING</w:t>
                            </w:r>
                            <w:r w:rsidRPr="00247B9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coming in March</w:t>
                            </w:r>
                            <w:r w:rsidR="008703B0" w:rsidRPr="00247B9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!</w:t>
                            </w:r>
                          </w:p>
                          <w:p w14:paraId="2116F220" w14:textId="5D98E89C" w:rsidR="006243F1" w:rsidRDefault="002759B6" w:rsidP="002A2349">
                            <w:pPr>
                              <w:jc w:val="center"/>
                            </w:pPr>
                            <w:r>
                              <w:t>Join the Lighthouse</w:t>
                            </w:r>
                            <w:r w:rsidR="00530C60">
                              <w:t xml:space="preserve"> Ministry</w:t>
                            </w:r>
                            <w:r>
                              <w:t xml:space="preserve"> Men as they attend</w:t>
                            </w:r>
                            <w:r w:rsidR="00530C60">
                              <w:t xml:space="preserve"> their annual get together for fellowship, fun, and firearms</w:t>
                            </w:r>
                            <w:r w:rsidR="00EB3C91">
                              <w:t xml:space="preserve">! (*Many more details are provided on the back counter </w:t>
                            </w:r>
                            <w:r w:rsidR="00AF3B7B">
                              <w:t xml:space="preserve">in church </w:t>
                            </w:r>
                            <w:r w:rsidR="00EB3C91">
                              <w:t xml:space="preserve">as you sign up to participate).  </w:t>
                            </w:r>
                            <w:r w:rsidR="00993FA9">
                              <w:t>Every year this group enjoys their time at St. Helen, Michigan</w:t>
                            </w:r>
                            <w:r w:rsidR="00560AF9">
                              <w:t xml:space="preserve">, and </w:t>
                            </w:r>
                            <w:r w:rsidR="00F60E40">
                              <w:t xml:space="preserve">they always </w:t>
                            </w:r>
                            <w:r w:rsidR="00560AF9">
                              <w:t xml:space="preserve">share testimonies of </w:t>
                            </w:r>
                            <w:r w:rsidR="00B05E28">
                              <w:t>God’s faithfulness!</w:t>
                            </w:r>
                          </w:p>
                          <w:p w14:paraId="34F69F8A" w14:textId="4590ED0A" w:rsidR="005D70A3" w:rsidRPr="005D70A3" w:rsidRDefault="00B05E28" w:rsidP="00247B9B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D55788">
                              <w:rPr>
                                <w:b/>
                                <w:bCs/>
                                <w:u w:val="single"/>
                              </w:rPr>
                              <w:t>Here are the most important details:</w:t>
                            </w:r>
                            <w:r>
                              <w:t xml:space="preserve"> </w:t>
                            </w:r>
                            <w:r w:rsidR="006243F1">
                              <w:t xml:space="preserve">                       </w:t>
                            </w:r>
                            <w:r w:rsidR="006243F1" w:rsidRPr="002A2349">
                              <w:rPr>
                                <w:b/>
                                <w:bCs/>
                              </w:rPr>
                              <w:t>Where</w:t>
                            </w:r>
                            <w:r w:rsidR="006243F1">
                              <w:t xml:space="preserve">: </w:t>
                            </w:r>
                            <w:r w:rsidR="00EC04C8">
                              <w:t>9765 East Au</w:t>
                            </w:r>
                            <w:r w:rsidR="005D70A3">
                              <w:t>S</w:t>
                            </w:r>
                            <w:r w:rsidR="00EC04C8">
                              <w:t>able</w:t>
                            </w:r>
                            <w:r w:rsidR="005D70A3">
                              <w:t>, St. Helen, MI</w:t>
                            </w:r>
                            <w:r w:rsidR="00EC04C8">
                              <w:t xml:space="preserve">                                     </w:t>
                            </w:r>
                            <w:r w:rsidR="00BB1EDA" w:rsidRPr="002A2349">
                              <w:rPr>
                                <w:b/>
                                <w:bCs/>
                              </w:rPr>
                              <w:t>When</w:t>
                            </w:r>
                            <w:r w:rsidR="00BB1EDA">
                              <w:t xml:space="preserve">: </w:t>
                            </w:r>
                            <w:r>
                              <w:t xml:space="preserve">March </w:t>
                            </w:r>
                            <w:r w:rsidR="00BB1EDA">
                              <w:t>7</w:t>
                            </w:r>
                            <w:r w:rsidR="00BB1EDA" w:rsidRPr="00BB1EDA">
                              <w:rPr>
                                <w:vertAlign w:val="superscript"/>
                              </w:rPr>
                              <w:t>th</w:t>
                            </w:r>
                            <w:r w:rsidR="00BB1EDA">
                              <w:t>-March 10</w:t>
                            </w:r>
                            <w:r w:rsidR="00BB1EDA" w:rsidRPr="006243F1">
                              <w:rPr>
                                <w:vertAlign w:val="superscript"/>
                              </w:rPr>
                              <w:t>th</w:t>
                            </w:r>
                            <w:r w:rsidR="006243F1">
                              <w:rPr>
                                <w:vertAlign w:val="superscript"/>
                              </w:rPr>
                              <w:t xml:space="preserve">      </w:t>
                            </w:r>
                            <w:r w:rsidR="005D70A3">
                              <w:rPr>
                                <w:vertAlign w:val="superscript"/>
                              </w:rPr>
                              <w:t xml:space="preserve">                                                </w:t>
                            </w:r>
                            <w:r w:rsidR="002A2349" w:rsidRPr="002A2349">
                              <w:rPr>
                                <w:b/>
                                <w:bCs/>
                              </w:rPr>
                              <w:t>Why</w:t>
                            </w:r>
                            <w:r w:rsidR="002A2349">
                              <w:t>:</w:t>
                            </w:r>
                            <w:r w:rsidR="00E948DC">
                              <w:t xml:space="preserve">  </w:t>
                            </w:r>
                            <w:r w:rsidR="002A2349">
                              <w:t xml:space="preserve"> </w:t>
                            </w:r>
                            <w:r w:rsidR="00E948DC">
                              <w:t xml:space="preserve">Well, </w:t>
                            </w:r>
                            <w:r w:rsidR="00D55788">
                              <w:t>why</w:t>
                            </w:r>
                            <w:r w:rsidR="00E948DC">
                              <w:t xml:space="preserve"> not have some fun</w:t>
                            </w:r>
                            <w:r w:rsidR="002A2349">
                              <w:t>?</w:t>
                            </w:r>
                            <w:r w:rsidR="00D55788">
                              <w:t xml:space="preserve"> </w:t>
                            </w:r>
                            <w:r w:rsidR="00D55788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65DADB45" w14:textId="77777777" w:rsidR="006243F1" w:rsidRDefault="006243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35167" id="Text Box 3" o:spid="_x0000_s1027" type="#_x0000_t202" style="position:absolute;margin-left:159.5pt;margin-top:20.55pt;width:236.5pt;height:213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" fillcolor="#e2efd9 [665]" strokeweight=".5pt">
                <v:textbox>
                  <w:txbxContent>
                    <w:p w14:paraId="2FA38274" w14:textId="2AFC7C97" w:rsidR="00A81EB5" w:rsidRPr="00247B9B" w:rsidRDefault="000E3BE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     </w:t>
                      </w:r>
                      <w:r w:rsidR="008703B0" w:rsidRPr="00247B9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MEN’S OUTING</w:t>
                      </w:r>
                      <w:r w:rsidRPr="00247B9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coming in March</w:t>
                      </w:r>
                      <w:r w:rsidR="008703B0" w:rsidRPr="00247B9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!</w:t>
                      </w:r>
                    </w:p>
                    <w:p w14:paraId="2116F220" w14:textId="5D98E89C" w:rsidR="006243F1" w:rsidRDefault="002759B6" w:rsidP="002A2349">
                      <w:pPr>
                        <w:jc w:val="center"/>
                      </w:pPr>
                      <w:r>
                        <w:t>Join the Lighthouse</w:t>
                      </w:r>
                      <w:r w:rsidR="00530C60">
                        <w:t xml:space="preserve"> Ministry</w:t>
                      </w:r>
                      <w:r>
                        <w:t xml:space="preserve"> Men as they attend</w:t>
                      </w:r>
                      <w:r w:rsidR="00530C60">
                        <w:t xml:space="preserve"> their annual get together for fellowship, fun, and firearms</w:t>
                      </w:r>
                      <w:r w:rsidR="00EB3C91">
                        <w:t xml:space="preserve">! (*Many more details are provided on the back counter </w:t>
                      </w:r>
                      <w:r w:rsidR="00AF3B7B">
                        <w:t xml:space="preserve">in church </w:t>
                      </w:r>
                      <w:r w:rsidR="00EB3C91">
                        <w:t xml:space="preserve">as you sign up to participate).  </w:t>
                      </w:r>
                      <w:r w:rsidR="00993FA9">
                        <w:t>Every year this group enjoys their time at St. Helen, Michigan</w:t>
                      </w:r>
                      <w:r w:rsidR="00560AF9">
                        <w:t xml:space="preserve">, and </w:t>
                      </w:r>
                      <w:r w:rsidR="00F60E40">
                        <w:t xml:space="preserve">they always </w:t>
                      </w:r>
                      <w:r w:rsidR="00560AF9">
                        <w:t xml:space="preserve">share testimonies of </w:t>
                      </w:r>
                      <w:r w:rsidR="00B05E28">
                        <w:t>God’s faithfulness!</w:t>
                      </w:r>
                    </w:p>
                    <w:p w14:paraId="34F69F8A" w14:textId="4590ED0A" w:rsidR="005D70A3" w:rsidRPr="005D70A3" w:rsidRDefault="00B05E28" w:rsidP="00247B9B">
                      <w:pPr>
                        <w:jc w:val="center"/>
                        <w:rPr>
                          <w:vertAlign w:val="superscript"/>
                        </w:rPr>
                      </w:pPr>
                      <w:r w:rsidRPr="00D55788">
                        <w:rPr>
                          <w:b/>
                          <w:bCs/>
                          <w:u w:val="single"/>
                        </w:rPr>
                        <w:t>Here are the most important details:</w:t>
                      </w:r>
                      <w:r>
                        <w:t xml:space="preserve"> </w:t>
                      </w:r>
                      <w:r w:rsidR="006243F1">
                        <w:t xml:space="preserve">                       </w:t>
                      </w:r>
                      <w:r w:rsidR="006243F1" w:rsidRPr="002A2349">
                        <w:rPr>
                          <w:b/>
                          <w:bCs/>
                        </w:rPr>
                        <w:t>Where</w:t>
                      </w:r>
                      <w:r w:rsidR="006243F1">
                        <w:t xml:space="preserve">: </w:t>
                      </w:r>
                      <w:r w:rsidR="00EC04C8">
                        <w:t>9765 East Au</w:t>
                      </w:r>
                      <w:r w:rsidR="005D70A3">
                        <w:t>S</w:t>
                      </w:r>
                      <w:r w:rsidR="00EC04C8">
                        <w:t>able</w:t>
                      </w:r>
                      <w:r w:rsidR="005D70A3">
                        <w:t>, St. Helen, MI</w:t>
                      </w:r>
                      <w:r w:rsidR="00EC04C8">
                        <w:t xml:space="preserve">                                     </w:t>
                      </w:r>
                      <w:r w:rsidR="00BB1EDA" w:rsidRPr="002A2349">
                        <w:rPr>
                          <w:b/>
                          <w:bCs/>
                        </w:rPr>
                        <w:t>When</w:t>
                      </w:r>
                      <w:r w:rsidR="00BB1EDA">
                        <w:t xml:space="preserve">: </w:t>
                      </w:r>
                      <w:r>
                        <w:t xml:space="preserve">March </w:t>
                      </w:r>
                      <w:r w:rsidR="00BB1EDA">
                        <w:t>7</w:t>
                      </w:r>
                      <w:r w:rsidR="00BB1EDA" w:rsidRPr="00BB1EDA">
                        <w:rPr>
                          <w:vertAlign w:val="superscript"/>
                        </w:rPr>
                        <w:t>th</w:t>
                      </w:r>
                      <w:r w:rsidR="00BB1EDA">
                        <w:t>-March 10</w:t>
                      </w:r>
                      <w:r w:rsidR="00BB1EDA" w:rsidRPr="006243F1">
                        <w:rPr>
                          <w:vertAlign w:val="superscript"/>
                        </w:rPr>
                        <w:t>th</w:t>
                      </w:r>
                      <w:r w:rsidR="006243F1">
                        <w:rPr>
                          <w:vertAlign w:val="superscript"/>
                        </w:rPr>
                        <w:t xml:space="preserve">      </w:t>
                      </w:r>
                      <w:r w:rsidR="005D70A3">
                        <w:rPr>
                          <w:vertAlign w:val="superscript"/>
                        </w:rPr>
                        <w:t xml:space="preserve">                                                </w:t>
                      </w:r>
                      <w:r w:rsidR="002A2349" w:rsidRPr="002A2349">
                        <w:rPr>
                          <w:b/>
                          <w:bCs/>
                        </w:rPr>
                        <w:t>Why</w:t>
                      </w:r>
                      <w:r w:rsidR="002A2349">
                        <w:t>:</w:t>
                      </w:r>
                      <w:r w:rsidR="00E948DC">
                        <w:t xml:space="preserve">  </w:t>
                      </w:r>
                      <w:r w:rsidR="002A2349">
                        <w:t xml:space="preserve"> </w:t>
                      </w:r>
                      <w:r w:rsidR="00E948DC">
                        <w:t xml:space="preserve">Well, </w:t>
                      </w:r>
                      <w:r w:rsidR="00D55788">
                        <w:t>why</w:t>
                      </w:r>
                      <w:r w:rsidR="00E948DC">
                        <w:t xml:space="preserve"> not have some fun</w:t>
                      </w:r>
                      <w:r w:rsidR="002A2349">
                        <w:t>?</w:t>
                      </w:r>
                      <w:r w:rsidR="00D55788">
                        <w:t xml:space="preserve"> </w:t>
                      </w:r>
                      <w:r w:rsidR="00D55788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65DADB45" w14:textId="77777777" w:rsidR="006243F1" w:rsidRDefault="006243F1"/>
                  </w:txbxContent>
                </v:textbox>
              </v:shape>
            </w:pict>
          </mc:Fallback>
        </mc:AlternateContent>
      </w:r>
      <w:r w:rsidR="00344492">
        <w:rPr>
          <w:noProof/>
        </w:rPr>
        <mc:AlternateContent>
          <mc:Choice Requires="wpg">
            <w:drawing>
              <wp:anchor distT="0" distB="0" distL="228600" distR="228600" simplePos="0" relativeHeight="251541504" behindDoc="1" locked="0" layoutInCell="1" allowOverlap="1" wp14:anchorId="30983FC8" wp14:editId="3E51EB78">
                <wp:simplePos x="0" y="0"/>
                <wp:positionH relativeFrom="margin">
                  <wp:align>left</wp:align>
                </wp:positionH>
                <wp:positionV relativeFrom="margin">
                  <wp:posOffset>984250</wp:posOffset>
                </wp:positionV>
                <wp:extent cx="1828800" cy="8150860"/>
                <wp:effectExtent l="0" t="0" r="0" b="0"/>
                <wp:wrapSquare wrapText="bothSides"/>
                <wp:docPr id="201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4E2448" w14:textId="5E4AB789" w:rsidR="00344492" w:rsidRDefault="00E81715" w:rsidP="00E81715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AA7FDA"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  <w:t xml:space="preserve">Jacob </w:t>
                              </w:r>
                              <w:r w:rsidR="00035601" w:rsidRPr="00AA7FDA"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</w:rPr>
                                <w:t>Steckel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- (Jerry’s </w:t>
                              </w:r>
                              <w:r w:rsidR="008E4D19">
                                <w:rPr>
                                  <w:color w:val="FFFFFF" w:themeColor="background1"/>
                                </w:rPr>
                                <w:t>son) a</w:t>
                              </w:r>
                              <w:r w:rsidR="00991E9B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1A77A6">
                                <w:rPr>
                                  <w:color w:val="FFFFFF" w:themeColor="background1"/>
                                </w:rPr>
                                <w:t xml:space="preserve">diligent </w:t>
                              </w:r>
                              <w:r w:rsidR="00991E9B">
                                <w:rPr>
                                  <w:color w:val="FFFFFF" w:themeColor="background1"/>
                                </w:rPr>
                                <w:t xml:space="preserve">teen with enormous musical gifts.  If you haven’t noticed </w:t>
                              </w:r>
                              <w:r w:rsidR="001A77A6">
                                <w:rPr>
                                  <w:color w:val="FFFFFF" w:themeColor="background1"/>
                                </w:rPr>
                                <w:t>already…</w:t>
                              </w:r>
                              <w:r w:rsidR="00991E9B">
                                <w:rPr>
                                  <w:color w:val="FFFFFF" w:themeColor="background1"/>
                                </w:rPr>
                                <w:t xml:space="preserve"> Jacob </w:t>
                              </w:r>
                              <w:proofErr w:type="gramStart"/>
                              <w:r w:rsidR="00991E9B">
                                <w:rPr>
                                  <w:color w:val="FFFFFF" w:themeColor="background1"/>
                                </w:rPr>
                                <w:t xml:space="preserve">plays </w:t>
                              </w:r>
                              <w:r w:rsidR="00B45F53">
                                <w:rPr>
                                  <w:color w:val="FFFFFF" w:themeColor="background1"/>
                                </w:rPr>
                                <w:t xml:space="preserve"> multiple</w:t>
                              </w:r>
                              <w:proofErr w:type="gramEnd"/>
                              <w:r w:rsidR="00B45F53">
                                <w:rPr>
                                  <w:color w:val="FFFFFF" w:themeColor="background1"/>
                                </w:rPr>
                                <w:t xml:space="preserve"> instruments: </w:t>
                              </w:r>
                              <w:r w:rsidR="003C6330">
                                <w:rPr>
                                  <w:color w:val="FFFFFF" w:themeColor="background1"/>
                                </w:rPr>
                                <w:t xml:space="preserve">keyboard, </w:t>
                              </w:r>
                              <w:r w:rsidR="0002534F">
                                <w:rPr>
                                  <w:color w:val="FFFFFF" w:themeColor="background1"/>
                                </w:rPr>
                                <w:t xml:space="preserve">electric and acoustic </w:t>
                              </w:r>
                              <w:r w:rsidR="003C6330">
                                <w:rPr>
                                  <w:color w:val="FFFFFF" w:themeColor="background1"/>
                                </w:rPr>
                                <w:t>guitar</w:t>
                              </w:r>
                              <w:r w:rsidR="0002534F">
                                <w:rPr>
                                  <w:color w:val="FFFFFF" w:themeColor="background1"/>
                                </w:rPr>
                                <w:t>s,</w:t>
                              </w:r>
                              <w:r w:rsidR="003C6330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5D77D2">
                                <w:rPr>
                                  <w:color w:val="FFFFFF" w:themeColor="background1"/>
                                </w:rPr>
                                <w:t>ukulele</w:t>
                              </w:r>
                              <w:r w:rsidR="001A77A6">
                                <w:rPr>
                                  <w:color w:val="FFFFFF" w:themeColor="background1"/>
                                </w:rPr>
                                <w:t xml:space="preserve">, and </w:t>
                              </w:r>
                              <w:r w:rsidR="005D77D2">
                                <w:rPr>
                                  <w:color w:val="FFFFFF" w:themeColor="background1"/>
                                </w:rPr>
                                <w:t xml:space="preserve">he </w:t>
                              </w:r>
                              <w:r w:rsidR="001A77A6">
                                <w:rPr>
                                  <w:color w:val="FFFFFF" w:themeColor="background1"/>
                                </w:rPr>
                                <w:t>sings</w:t>
                              </w:r>
                              <w:r w:rsidR="005D77D2">
                                <w:rPr>
                                  <w:color w:val="FFFFFF" w:themeColor="background1"/>
                                </w:rPr>
                                <w:t>.  He will be phasing into the singing team in upcoming months!</w:t>
                              </w:r>
                            </w:p>
                            <w:p w14:paraId="5D0B76C4" w14:textId="742AE887" w:rsidR="002A22C6" w:rsidRDefault="00035601" w:rsidP="00E81715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8E4D19"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</w:rPr>
                                <w:t>Paul Garvey</w:t>
                              </w:r>
                              <w:r w:rsidR="00713C0C"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</w:rPr>
                                <w:t xml:space="preserve">- </w:t>
                              </w:r>
                              <w:r w:rsidR="002A22C6">
                                <w:rPr>
                                  <w:color w:val="FFFFFF" w:themeColor="background1"/>
                                </w:rPr>
                                <w:t xml:space="preserve">Paul came </w:t>
                              </w:r>
                              <w:r w:rsidR="00713C0C">
                                <w:rPr>
                                  <w:color w:val="FFFFFF" w:themeColor="background1"/>
                                </w:rPr>
                                <w:t xml:space="preserve">to us </w:t>
                              </w:r>
                              <w:r w:rsidR="00121D28">
                                <w:rPr>
                                  <w:color w:val="FFFFFF" w:themeColor="background1"/>
                                </w:rPr>
                                <w:t>by</w:t>
                              </w:r>
                              <w:r w:rsidR="00FE4671">
                                <w:rPr>
                                  <w:color w:val="FFFFFF" w:themeColor="background1"/>
                                </w:rPr>
                                <w:t xml:space="preserve"> John Parker</w:t>
                              </w:r>
                              <w:r w:rsidR="007F688A">
                                <w:rPr>
                                  <w:color w:val="FFFFFF" w:themeColor="background1"/>
                                </w:rPr>
                                <w:t>, after</w:t>
                              </w:r>
                              <w:r w:rsidR="006F466C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FE4671">
                                <w:rPr>
                                  <w:color w:val="FFFFFF" w:themeColor="background1"/>
                                </w:rPr>
                                <w:t xml:space="preserve">much </w:t>
                              </w:r>
                              <w:r w:rsidR="002A22C6">
                                <w:rPr>
                                  <w:color w:val="FFFFFF" w:themeColor="background1"/>
                                </w:rPr>
                                <w:t xml:space="preserve">prayer and a need for a bass player to replace Juan.  </w:t>
                              </w:r>
                              <w:r w:rsidR="006F466C">
                                <w:rPr>
                                  <w:color w:val="FFFFFF" w:themeColor="background1"/>
                                </w:rPr>
                                <w:t xml:space="preserve">Paul </w:t>
                              </w:r>
                              <w:r w:rsidR="002A22C6">
                                <w:rPr>
                                  <w:color w:val="FFFFFF" w:themeColor="background1"/>
                                </w:rPr>
                                <w:t xml:space="preserve">is </w:t>
                              </w:r>
                              <w:r w:rsidR="007F688A">
                                <w:rPr>
                                  <w:color w:val="FFFFFF" w:themeColor="background1"/>
                                </w:rPr>
                                <w:t xml:space="preserve">a </w:t>
                              </w:r>
                              <w:r w:rsidR="002A22C6">
                                <w:rPr>
                                  <w:color w:val="FFFFFF" w:themeColor="background1"/>
                                </w:rPr>
                                <w:t xml:space="preserve">multi-talented </w:t>
                              </w:r>
                              <w:r w:rsidR="00121D28">
                                <w:rPr>
                                  <w:color w:val="FFFFFF" w:themeColor="background1"/>
                                </w:rPr>
                                <w:t>musician</w:t>
                              </w:r>
                              <w:r w:rsidR="00BC641A">
                                <w:rPr>
                                  <w:color w:val="FFFFFF" w:themeColor="background1"/>
                                </w:rPr>
                                <w:t xml:space="preserve"> who plays: the harmonica, bass</w:t>
                              </w:r>
                              <w:r w:rsidR="002C0A11">
                                <w:rPr>
                                  <w:color w:val="FFFFFF" w:themeColor="background1"/>
                                </w:rPr>
                                <w:t>, electric, and acoustic guitars, keyboard/piano</w:t>
                              </w:r>
                              <w:r w:rsidR="007B3D53">
                                <w:rPr>
                                  <w:color w:val="FFFFFF" w:themeColor="background1"/>
                                </w:rPr>
                                <w:t>, and he can also sing!</w:t>
                              </w:r>
                              <w:r w:rsidR="008E4D19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CE14E0">
                                <w:rPr>
                                  <w:color w:val="FFFFFF" w:themeColor="background1"/>
                                </w:rPr>
                                <w:t xml:space="preserve"> Paul will also be phasing into the singing team!</w:t>
                              </w:r>
                            </w:p>
                            <w:p w14:paraId="1DE8679C" w14:textId="602EBA0D" w:rsidR="00CE14E0" w:rsidRPr="00713C0C" w:rsidRDefault="00FD0B54" w:rsidP="00E81715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713C0C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 xml:space="preserve">Skilled </w:t>
                              </w:r>
                              <w:r w:rsidR="00921657" w:rsidRPr="00713C0C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‘</w:t>
                              </w:r>
                              <w:r w:rsidR="00CE14E0" w:rsidRPr="00713C0C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Visiting</w:t>
                              </w:r>
                              <w:r w:rsidR="00921657" w:rsidRPr="00713C0C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’</w:t>
                              </w:r>
                              <w:r w:rsidRPr="00713C0C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 xml:space="preserve"> Drummers</w:t>
                              </w:r>
                              <w:r w:rsidRPr="00713C0C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435D352E" w14:textId="44267CB7" w:rsidR="00FD0B54" w:rsidRDefault="00FD0B54" w:rsidP="00E81715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921657"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  <w:t>Nick Moates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- Jeff and Michele Plumb’s son</w:t>
                              </w:r>
                              <w:r w:rsidR="00CB3956">
                                <w:rPr>
                                  <w:color w:val="FFFFFF" w:themeColor="background1"/>
                                </w:rPr>
                                <w:t xml:space="preserve"> with amazing drum skills, who plays professionally</w:t>
                              </w:r>
                              <w:r w:rsidR="00921657">
                                <w:rPr>
                                  <w:color w:val="FFFFFF" w:themeColor="background1"/>
                                </w:rPr>
                                <w:t>!</w:t>
                              </w:r>
                            </w:p>
                            <w:p w14:paraId="3C1E47E9" w14:textId="4ED49E16" w:rsidR="00921657" w:rsidRDefault="00921657" w:rsidP="00E81715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793FCA"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  <w:t>Joe Taylor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- grandfather to Em</w:t>
                              </w:r>
                              <w:r w:rsidR="00035601">
                                <w:rPr>
                                  <w:color w:val="FFFFFF" w:themeColor="background1"/>
                                </w:rPr>
                                <w:t>ma</w:t>
                              </w:r>
                              <w:r w:rsidR="00793FCA">
                                <w:rPr>
                                  <w:color w:val="FFFFFF" w:themeColor="background1"/>
                                </w:rPr>
                                <w:t xml:space="preserve"> (Leeann’s </w:t>
                              </w:r>
                              <w:proofErr w:type="gramStart"/>
                              <w:r w:rsidR="00200DEC">
                                <w:rPr>
                                  <w:color w:val="FFFFFF" w:themeColor="background1"/>
                                </w:rPr>
                                <w:t>G</w:t>
                              </w:r>
                              <w:r w:rsidR="00793FCA">
                                <w:rPr>
                                  <w:color w:val="FFFFFF" w:themeColor="background1"/>
                                </w:rPr>
                                <w:t>rand-daughter</w:t>
                              </w:r>
                              <w:proofErr w:type="gramEnd"/>
                              <w:r w:rsidR="00793FCA">
                                <w:rPr>
                                  <w:color w:val="FFFFFF" w:themeColor="background1"/>
                                </w:rPr>
                                <w:t xml:space="preserve">), who also plays in a praise band in </w:t>
                              </w:r>
                              <w:r w:rsidR="00035601">
                                <w:rPr>
                                  <w:color w:val="FFFFFF" w:themeColor="background1"/>
                                </w:rPr>
                                <w:t>Milan, MI</w:t>
                              </w:r>
                              <w:r w:rsidR="00793FCA">
                                <w:rPr>
                                  <w:color w:val="FFFFFF" w:themeColor="background1"/>
                                </w:rPr>
                                <w:t>!</w:t>
                              </w:r>
                            </w:p>
                            <w:p w14:paraId="794803B2" w14:textId="06899778" w:rsidR="00CB3956" w:rsidRPr="00A81EB5" w:rsidRDefault="00A81EB5" w:rsidP="00E81715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1EB5"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Praise be to GOD!!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165105"/>
                            <a:ext cx="1828800" cy="7517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08F660" w14:textId="10459ABF" w:rsidR="00344492" w:rsidRPr="00AA7FDA" w:rsidRDefault="00344492">
                              <w:pPr>
                                <w:pStyle w:val="NoSpacing"/>
                                <w:jc w:val="center"/>
                                <w:rPr>
                                  <w:rFonts w:ascii="Aharoni" w:eastAsiaTheme="majorEastAsia" w:hAnsi="Aharoni" w:cs="Aharoni" w:hint="cs"/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  <w:r w:rsidRPr="00AA7FDA">
                                <w:rPr>
                                  <w:rFonts w:ascii="Aharoni" w:eastAsiaTheme="majorEastAsia" w:hAnsi="Aharoni" w:cs="Aharoni" w:hint="cs"/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Praise Team Welcomes </w:t>
                              </w:r>
                              <w:r w:rsidR="00BC4DF4" w:rsidRPr="00AA7FDA">
                                <w:rPr>
                                  <w:rFonts w:ascii="Aharoni" w:eastAsiaTheme="majorEastAsia" w:hAnsi="Aharoni" w:cs="Aharoni" w:hint="cs"/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NEW &amp; Visiting </w:t>
                              </w:r>
                              <w:r w:rsidRPr="00AA7FDA">
                                <w:rPr>
                                  <w:rFonts w:ascii="Aharoni" w:eastAsiaTheme="majorEastAsia" w:hAnsi="Aharoni" w:cs="Aharoni" w:hint="cs"/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Members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30983FC8" id="Group 65" o:spid="_x0000_s1028" style="position:absolute;margin-left:0;margin-top:77.5pt;width:2in;height:641.8pt;z-index:-251774976;mso-width-percent:308;mso-height-percent:1000;mso-wrap-distance-left:18pt;mso-wrap-distance-right:18pt;mso-position-horizontal:left;mso-position-horizontal-relative:margin;mso-position-vertical-relative:margin;mso-width-percent:308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">
                <v:rect id="Rectangle 202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4472c4 [3204]" stroked="f" strokeweight="1pt"/>
                <v:rect id="Rectangle 203" o:spid="_x0000_s1030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4472c4 [3204]" stroked="f" strokeweight="1pt">
                  <v:textbox inset=",14.4pt,8.64pt,18pt">
                    <w:txbxContent>
                      <w:p w14:paraId="464E2448" w14:textId="5E4AB789" w:rsidR="00344492" w:rsidRDefault="00E81715" w:rsidP="00E81715">
                        <w:pPr>
                          <w:rPr>
                            <w:color w:val="FFFFFF" w:themeColor="background1"/>
                          </w:rPr>
                        </w:pPr>
                        <w:r w:rsidRPr="00AA7FDA"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  <w:t xml:space="preserve">Jacob </w:t>
                        </w:r>
                        <w:r w:rsidR="00035601" w:rsidRPr="00AA7FDA"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</w:rPr>
                          <w:t>Steckel</w:t>
                        </w:r>
                        <w:r>
                          <w:rPr>
                            <w:color w:val="FFFFFF" w:themeColor="background1"/>
                          </w:rPr>
                          <w:t xml:space="preserve">- (Jerry’s </w:t>
                        </w:r>
                        <w:r w:rsidR="008E4D19">
                          <w:rPr>
                            <w:color w:val="FFFFFF" w:themeColor="background1"/>
                          </w:rPr>
                          <w:t>son) a</w:t>
                        </w:r>
                        <w:r w:rsidR="00991E9B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1A77A6">
                          <w:rPr>
                            <w:color w:val="FFFFFF" w:themeColor="background1"/>
                          </w:rPr>
                          <w:t xml:space="preserve">diligent </w:t>
                        </w:r>
                        <w:r w:rsidR="00991E9B">
                          <w:rPr>
                            <w:color w:val="FFFFFF" w:themeColor="background1"/>
                          </w:rPr>
                          <w:t xml:space="preserve">teen with enormous musical gifts.  If you haven’t noticed </w:t>
                        </w:r>
                        <w:r w:rsidR="001A77A6">
                          <w:rPr>
                            <w:color w:val="FFFFFF" w:themeColor="background1"/>
                          </w:rPr>
                          <w:t>already…</w:t>
                        </w:r>
                        <w:r w:rsidR="00991E9B">
                          <w:rPr>
                            <w:color w:val="FFFFFF" w:themeColor="background1"/>
                          </w:rPr>
                          <w:t xml:space="preserve"> Jacob </w:t>
                        </w:r>
                        <w:proofErr w:type="gramStart"/>
                        <w:r w:rsidR="00991E9B">
                          <w:rPr>
                            <w:color w:val="FFFFFF" w:themeColor="background1"/>
                          </w:rPr>
                          <w:t xml:space="preserve">plays </w:t>
                        </w:r>
                        <w:r w:rsidR="00B45F53">
                          <w:rPr>
                            <w:color w:val="FFFFFF" w:themeColor="background1"/>
                          </w:rPr>
                          <w:t xml:space="preserve"> multiple</w:t>
                        </w:r>
                        <w:proofErr w:type="gramEnd"/>
                        <w:r w:rsidR="00B45F53">
                          <w:rPr>
                            <w:color w:val="FFFFFF" w:themeColor="background1"/>
                          </w:rPr>
                          <w:t xml:space="preserve"> instruments: </w:t>
                        </w:r>
                        <w:r w:rsidR="003C6330">
                          <w:rPr>
                            <w:color w:val="FFFFFF" w:themeColor="background1"/>
                          </w:rPr>
                          <w:t xml:space="preserve">keyboard, </w:t>
                        </w:r>
                        <w:r w:rsidR="0002534F">
                          <w:rPr>
                            <w:color w:val="FFFFFF" w:themeColor="background1"/>
                          </w:rPr>
                          <w:t xml:space="preserve">electric and acoustic </w:t>
                        </w:r>
                        <w:r w:rsidR="003C6330">
                          <w:rPr>
                            <w:color w:val="FFFFFF" w:themeColor="background1"/>
                          </w:rPr>
                          <w:t>guitar</w:t>
                        </w:r>
                        <w:r w:rsidR="0002534F">
                          <w:rPr>
                            <w:color w:val="FFFFFF" w:themeColor="background1"/>
                          </w:rPr>
                          <w:t>s,</w:t>
                        </w:r>
                        <w:r w:rsidR="003C6330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5D77D2">
                          <w:rPr>
                            <w:color w:val="FFFFFF" w:themeColor="background1"/>
                          </w:rPr>
                          <w:t>ukulele</w:t>
                        </w:r>
                        <w:r w:rsidR="001A77A6">
                          <w:rPr>
                            <w:color w:val="FFFFFF" w:themeColor="background1"/>
                          </w:rPr>
                          <w:t xml:space="preserve">, and </w:t>
                        </w:r>
                        <w:r w:rsidR="005D77D2">
                          <w:rPr>
                            <w:color w:val="FFFFFF" w:themeColor="background1"/>
                          </w:rPr>
                          <w:t xml:space="preserve">he </w:t>
                        </w:r>
                        <w:r w:rsidR="001A77A6">
                          <w:rPr>
                            <w:color w:val="FFFFFF" w:themeColor="background1"/>
                          </w:rPr>
                          <w:t>sings</w:t>
                        </w:r>
                        <w:r w:rsidR="005D77D2">
                          <w:rPr>
                            <w:color w:val="FFFFFF" w:themeColor="background1"/>
                          </w:rPr>
                          <w:t>.  He will be phasing into the singing team in upcoming months!</w:t>
                        </w:r>
                      </w:p>
                      <w:p w14:paraId="5D0B76C4" w14:textId="742AE887" w:rsidR="002A22C6" w:rsidRDefault="00035601" w:rsidP="00E81715">
                        <w:pPr>
                          <w:rPr>
                            <w:color w:val="FFFFFF" w:themeColor="background1"/>
                          </w:rPr>
                        </w:pPr>
                        <w:r w:rsidRPr="008E4D19"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</w:rPr>
                          <w:t>Paul Garvey</w:t>
                        </w:r>
                        <w:r w:rsidR="00713C0C"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</w:rPr>
                          <w:t xml:space="preserve">- </w:t>
                        </w:r>
                        <w:r w:rsidR="002A22C6">
                          <w:rPr>
                            <w:color w:val="FFFFFF" w:themeColor="background1"/>
                          </w:rPr>
                          <w:t xml:space="preserve">Paul came </w:t>
                        </w:r>
                        <w:r w:rsidR="00713C0C">
                          <w:rPr>
                            <w:color w:val="FFFFFF" w:themeColor="background1"/>
                          </w:rPr>
                          <w:t xml:space="preserve">to us </w:t>
                        </w:r>
                        <w:r w:rsidR="00121D28">
                          <w:rPr>
                            <w:color w:val="FFFFFF" w:themeColor="background1"/>
                          </w:rPr>
                          <w:t>by</w:t>
                        </w:r>
                        <w:r w:rsidR="00FE4671">
                          <w:rPr>
                            <w:color w:val="FFFFFF" w:themeColor="background1"/>
                          </w:rPr>
                          <w:t xml:space="preserve"> John Parker</w:t>
                        </w:r>
                        <w:r w:rsidR="007F688A">
                          <w:rPr>
                            <w:color w:val="FFFFFF" w:themeColor="background1"/>
                          </w:rPr>
                          <w:t>, after</w:t>
                        </w:r>
                        <w:r w:rsidR="006F466C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FE4671">
                          <w:rPr>
                            <w:color w:val="FFFFFF" w:themeColor="background1"/>
                          </w:rPr>
                          <w:t xml:space="preserve">much </w:t>
                        </w:r>
                        <w:r w:rsidR="002A22C6">
                          <w:rPr>
                            <w:color w:val="FFFFFF" w:themeColor="background1"/>
                          </w:rPr>
                          <w:t xml:space="preserve">prayer and a need for a bass player to replace Juan.  </w:t>
                        </w:r>
                        <w:r w:rsidR="006F466C">
                          <w:rPr>
                            <w:color w:val="FFFFFF" w:themeColor="background1"/>
                          </w:rPr>
                          <w:t xml:space="preserve">Paul </w:t>
                        </w:r>
                        <w:r w:rsidR="002A22C6">
                          <w:rPr>
                            <w:color w:val="FFFFFF" w:themeColor="background1"/>
                          </w:rPr>
                          <w:t xml:space="preserve">is </w:t>
                        </w:r>
                        <w:r w:rsidR="007F688A">
                          <w:rPr>
                            <w:color w:val="FFFFFF" w:themeColor="background1"/>
                          </w:rPr>
                          <w:t xml:space="preserve">a </w:t>
                        </w:r>
                        <w:r w:rsidR="002A22C6">
                          <w:rPr>
                            <w:color w:val="FFFFFF" w:themeColor="background1"/>
                          </w:rPr>
                          <w:t xml:space="preserve">multi-talented </w:t>
                        </w:r>
                        <w:r w:rsidR="00121D28">
                          <w:rPr>
                            <w:color w:val="FFFFFF" w:themeColor="background1"/>
                          </w:rPr>
                          <w:t>musician</w:t>
                        </w:r>
                        <w:r w:rsidR="00BC641A">
                          <w:rPr>
                            <w:color w:val="FFFFFF" w:themeColor="background1"/>
                          </w:rPr>
                          <w:t xml:space="preserve"> who plays: the harmonica, bass</w:t>
                        </w:r>
                        <w:r w:rsidR="002C0A11">
                          <w:rPr>
                            <w:color w:val="FFFFFF" w:themeColor="background1"/>
                          </w:rPr>
                          <w:t>, electric, and acoustic guitars, keyboard/piano</w:t>
                        </w:r>
                        <w:r w:rsidR="007B3D53">
                          <w:rPr>
                            <w:color w:val="FFFFFF" w:themeColor="background1"/>
                          </w:rPr>
                          <w:t>, and he can also sing!</w:t>
                        </w:r>
                        <w:r w:rsidR="008E4D19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CE14E0">
                          <w:rPr>
                            <w:color w:val="FFFFFF" w:themeColor="background1"/>
                          </w:rPr>
                          <w:t xml:space="preserve"> Paul will also be phasing into the singing team!</w:t>
                        </w:r>
                      </w:p>
                      <w:p w14:paraId="1DE8679C" w14:textId="602EBA0D" w:rsidR="00CE14E0" w:rsidRPr="00713C0C" w:rsidRDefault="00FD0B54" w:rsidP="00E81715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713C0C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 xml:space="preserve">Skilled </w:t>
                        </w:r>
                        <w:r w:rsidR="00921657" w:rsidRPr="00713C0C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‘</w:t>
                        </w:r>
                        <w:r w:rsidR="00CE14E0" w:rsidRPr="00713C0C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Visiting</w:t>
                        </w:r>
                        <w:r w:rsidR="00921657" w:rsidRPr="00713C0C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’</w:t>
                        </w:r>
                        <w:r w:rsidRPr="00713C0C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 xml:space="preserve"> Drummers</w:t>
                        </w:r>
                        <w:r w:rsidRPr="00713C0C">
                          <w:rPr>
                            <w:b/>
                            <w:bCs/>
                            <w:color w:val="FFFFFF" w:themeColor="background1"/>
                          </w:rPr>
                          <w:t>:</w:t>
                        </w:r>
                      </w:p>
                      <w:p w14:paraId="435D352E" w14:textId="44267CB7" w:rsidR="00FD0B54" w:rsidRDefault="00FD0B54" w:rsidP="00E81715">
                        <w:pPr>
                          <w:rPr>
                            <w:color w:val="FFFFFF" w:themeColor="background1"/>
                          </w:rPr>
                        </w:pPr>
                        <w:r w:rsidRPr="00921657"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  <w:t>Nick Moates</w:t>
                        </w:r>
                        <w:r>
                          <w:rPr>
                            <w:color w:val="FFFFFF" w:themeColor="background1"/>
                          </w:rPr>
                          <w:t>- Jeff and Michele Plumb’s son</w:t>
                        </w:r>
                        <w:r w:rsidR="00CB3956">
                          <w:rPr>
                            <w:color w:val="FFFFFF" w:themeColor="background1"/>
                          </w:rPr>
                          <w:t xml:space="preserve"> with amazing drum skills, who plays professionally</w:t>
                        </w:r>
                        <w:r w:rsidR="00921657">
                          <w:rPr>
                            <w:color w:val="FFFFFF" w:themeColor="background1"/>
                          </w:rPr>
                          <w:t>!</w:t>
                        </w:r>
                      </w:p>
                      <w:p w14:paraId="3C1E47E9" w14:textId="4ED49E16" w:rsidR="00921657" w:rsidRDefault="00921657" w:rsidP="00E81715">
                        <w:pPr>
                          <w:rPr>
                            <w:color w:val="FFFFFF" w:themeColor="background1"/>
                          </w:rPr>
                        </w:pPr>
                        <w:r w:rsidRPr="00793FCA"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  <w:t>Joe Taylor</w:t>
                        </w:r>
                        <w:r>
                          <w:rPr>
                            <w:color w:val="FFFFFF" w:themeColor="background1"/>
                          </w:rPr>
                          <w:t>- grandfather to Em</w:t>
                        </w:r>
                        <w:r w:rsidR="00035601">
                          <w:rPr>
                            <w:color w:val="FFFFFF" w:themeColor="background1"/>
                          </w:rPr>
                          <w:t>ma</w:t>
                        </w:r>
                        <w:r w:rsidR="00793FCA">
                          <w:rPr>
                            <w:color w:val="FFFFFF" w:themeColor="background1"/>
                          </w:rPr>
                          <w:t xml:space="preserve"> (Leeann’s </w:t>
                        </w:r>
                        <w:proofErr w:type="gramStart"/>
                        <w:r w:rsidR="00200DEC">
                          <w:rPr>
                            <w:color w:val="FFFFFF" w:themeColor="background1"/>
                          </w:rPr>
                          <w:t>G</w:t>
                        </w:r>
                        <w:r w:rsidR="00793FCA">
                          <w:rPr>
                            <w:color w:val="FFFFFF" w:themeColor="background1"/>
                          </w:rPr>
                          <w:t>rand-daughter</w:t>
                        </w:r>
                        <w:proofErr w:type="gramEnd"/>
                        <w:r w:rsidR="00793FCA">
                          <w:rPr>
                            <w:color w:val="FFFFFF" w:themeColor="background1"/>
                          </w:rPr>
                          <w:t xml:space="preserve">), who also plays in a praise band in </w:t>
                        </w:r>
                        <w:r w:rsidR="00035601">
                          <w:rPr>
                            <w:color w:val="FFFFFF" w:themeColor="background1"/>
                          </w:rPr>
                          <w:t>Milan, MI</w:t>
                        </w:r>
                        <w:r w:rsidR="00793FCA">
                          <w:rPr>
                            <w:color w:val="FFFFFF" w:themeColor="background1"/>
                          </w:rPr>
                          <w:t>!</w:t>
                        </w:r>
                      </w:p>
                      <w:p w14:paraId="794803B2" w14:textId="06899778" w:rsidR="00CB3956" w:rsidRPr="00A81EB5" w:rsidRDefault="00A81EB5" w:rsidP="00E81715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1EB5"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Praise be to GOD!!</w:t>
                        </w:r>
                      </w:p>
                    </w:txbxContent>
                  </v:textbox>
                </v:rect>
                <v:shape id="Text Box 204" o:spid="_x0000_s1031" type="#_x0000_t202" style="position:absolute;top:1651;width:18288;height:7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3608F660" w14:textId="10459ABF" w:rsidR="00344492" w:rsidRPr="00AA7FDA" w:rsidRDefault="00344492">
                        <w:pPr>
                          <w:pStyle w:val="NoSpacing"/>
                          <w:jc w:val="center"/>
                          <w:rPr>
                            <w:rFonts w:ascii="Aharoni" w:eastAsiaTheme="majorEastAsia" w:hAnsi="Aharoni" w:cs="Aharoni" w:hint="cs"/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AA7FDA">
                          <w:rPr>
                            <w:rFonts w:ascii="Aharoni" w:eastAsiaTheme="majorEastAsia" w:hAnsi="Aharoni" w:cs="Aharoni" w:hint="cs"/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Praise Team Welcomes </w:t>
                        </w:r>
                        <w:r w:rsidR="00BC4DF4" w:rsidRPr="00AA7FDA">
                          <w:rPr>
                            <w:rFonts w:ascii="Aharoni" w:eastAsiaTheme="majorEastAsia" w:hAnsi="Aharoni" w:cs="Aharoni" w:hint="cs"/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NEW &amp; Visiting </w:t>
                        </w:r>
                        <w:r w:rsidRPr="00AA7FDA">
                          <w:rPr>
                            <w:rFonts w:ascii="Aharoni" w:eastAsiaTheme="majorEastAsia" w:hAnsi="Aharoni" w:cs="Aharoni" w:hint="cs"/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Members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77A2645" w14:textId="0536165D" w:rsidR="00512AF3" w:rsidRPr="00512AF3" w:rsidRDefault="00BB6C2D" w:rsidP="00512AF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FB224" wp14:editId="431DA57A">
                <wp:simplePos x="0" y="0"/>
                <wp:positionH relativeFrom="column">
                  <wp:posOffset>5105400</wp:posOffset>
                </wp:positionH>
                <wp:positionV relativeFrom="paragraph">
                  <wp:posOffset>661035</wp:posOffset>
                </wp:positionV>
                <wp:extent cx="1060450" cy="2139950"/>
                <wp:effectExtent l="0" t="0" r="25400" b="12700"/>
                <wp:wrapNone/>
                <wp:docPr id="188777023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13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DBF00" w14:textId="1844825B" w:rsidR="00BB6AD1" w:rsidRDefault="00BB6AD1">
                            <w:pPr>
                              <w:rPr>
                                <w:rFonts w:ascii="Abadi" w:hAnsi="Abadi"/>
                                <w:b/>
                                <w:bCs/>
                              </w:rPr>
                            </w:pPr>
                            <w:r w:rsidRPr="00AF160A">
                              <w:rPr>
                                <w:rFonts w:ascii="Abadi" w:hAnsi="Abadi"/>
                                <w:b/>
                                <w:bCs/>
                              </w:rPr>
                              <w:t xml:space="preserve">JOIN us for SUNDAY </w:t>
                            </w:r>
                            <w:r w:rsidR="0080229D">
                              <w:rPr>
                                <w:rFonts w:ascii="Abadi" w:hAnsi="Abadi"/>
                                <w:b/>
                                <w:bCs/>
                              </w:rPr>
                              <w:t>EVE</w:t>
                            </w:r>
                            <w:r w:rsidR="00AF160A" w:rsidRPr="00AF160A">
                              <w:rPr>
                                <w:rFonts w:ascii="Abadi" w:hAnsi="Abadi"/>
                                <w:b/>
                                <w:bCs/>
                              </w:rPr>
                              <w:t xml:space="preserve"> SERVICE </w:t>
                            </w:r>
                            <w:r w:rsidR="00AF160A" w:rsidRPr="00AF160A">
                              <w:rPr>
                                <w:rFonts w:ascii="Abadi" w:hAnsi="Abadi"/>
                              </w:rPr>
                              <w:t xml:space="preserve">with Pastor Scott Harris! </w:t>
                            </w:r>
                            <w:r w:rsidR="00740C5C">
                              <w:rPr>
                                <w:rFonts w:ascii="Abadi" w:hAnsi="Abadi"/>
                              </w:rPr>
                              <w:t xml:space="preserve">  </w:t>
                            </w:r>
                            <w:r w:rsidR="00740C5C" w:rsidRPr="00740C5C">
                              <w:rPr>
                                <w:rFonts w:ascii="Abadi" w:hAnsi="Abadi"/>
                                <w:b/>
                                <w:bCs/>
                              </w:rPr>
                              <w:t>Service time: 6</w:t>
                            </w:r>
                            <w:r w:rsidR="00740C5C">
                              <w:rPr>
                                <w:rFonts w:ascii="Abadi" w:hAnsi="Abadi"/>
                                <w:b/>
                                <w:bCs/>
                              </w:rPr>
                              <w:t>:00</w:t>
                            </w:r>
                            <w:r w:rsidR="00740C5C" w:rsidRPr="00740C5C">
                              <w:rPr>
                                <w:rFonts w:ascii="Abadi" w:hAnsi="Abadi"/>
                                <w:b/>
                                <w:bCs/>
                              </w:rPr>
                              <w:t>-7</w:t>
                            </w:r>
                            <w:r w:rsidR="00740C5C">
                              <w:rPr>
                                <w:rFonts w:ascii="Abadi" w:hAnsi="Abadi"/>
                                <w:b/>
                                <w:bCs/>
                              </w:rPr>
                              <w:t>:00</w:t>
                            </w:r>
                            <w:r w:rsidR="00740C5C" w:rsidRPr="00740C5C">
                              <w:rPr>
                                <w:rFonts w:ascii="Abadi" w:hAnsi="Abadi"/>
                                <w:b/>
                                <w:bCs/>
                              </w:rPr>
                              <w:t>PM</w:t>
                            </w:r>
                          </w:p>
                          <w:p w14:paraId="79C408C9" w14:textId="77777777" w:rsidR="0080229D" w:rsidRPr="0080229D" w:rsidRDefault="0080229D" w:rsidP="0030728B">
                            <w:pPr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29D">
                              <w:rPr>
                                <w:rFonts w:ascii="Abadi" w:hAnsi="Abad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Because</w:t>
                            </w:r>
                          </w:p>
                          <w:p w14:paraId="68D97756" w14:textId="70921275" w:rsidR="0080229D" w:rsidRDefault="0080229D" w:rsidP="0030728B">
                            <w:pPr>
                              <w:spacing w:after="0" w:line="240" w:lineRule="auto"/>
                              <w:rPr>
                                <w:rFonts w:ascii="Abadi" w:hAnsi="Abad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29D">
                              <w:rPr>
                                <w:rFonts w:ascii="Abadi" w:hAnsi="Abad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Can!</w:t>
                            </w:r>
                          </w:p>
                          <w:p w14:paraId="6B40617E" w14:textId="4E6A81A2" w:rsidR="00DB213C" w:rsidRPr="00DB213C" w:rsidRDefault="00DB213C" w:rsidP="0030728B">
                            <w:pPr>
                              <w:spacing w:after="0" w:line="240" w:lineRule="auto"/>
                              <w:rPr>
                                <w:rFonts w:ascii="Abadi" w:hAnsi="Aba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B213C">
                              <w:rPr>
                                <w:rFonts w:ascii="Abadi" w:hAnsi="Abadi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Cor.15:58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B224" id="Text Box 9" o:spid="_x0000_s1032" type="#_x0000_t202" style="position:absolute;margin-left:402pt;margin-top:52.05pt;width:83.5pt;height:16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" fillcolor="white [3201]" strokeweight=".5pt">
                <v:textbox>
                  <w:txbxContent>
                    <w:p w14:paraId="49EDBF00" w14:textId="1844825B" w:rsidR="00BB6AD1" w:rsidRDefault="00BB6AD1">
                      <w:pPr>
                        <w:rPr>
                          <w:rFonts w:ascii="Abadi" w:hAnsi="Abadi"/>
                          <w:b/>
                          <w:bCs/>
                        </w:rPr>
                      </w:pPr>
                      <w:r w:rsidRPr="00AF160A">
                        <w:rPr>
                          <w:rFonts w:ascii="Abadi" w:hAnsi="Abadi"/>
                          <w:b/>
                          <w:bCs/>
                        </w:rPr>
                        <w:t xml:space="preserve">JOIN us for SUNDAY </w:t>
                      </w:r>
                      <w:r w:rsidR="0080229D">
                        <w:rPr>
                          <w:rFonts w:ascii="Abadi" w:hAnsi="Abadi"/>
                          <w:b/>
                          <w:bCs/>
                        </w:rPr>
                        <w:t>EVE</w:t>
                      </w:r>
                      <w:r w:rsidR="00AF160A" w:rsidRPr="00AF160A">
                        <w:rPr>
                          <w:rFonts w:ascii="Abadi" w:hAnsi="Abadi"/>
                          <w:b/>
                          <w:bCs/>
                        </w:rPr>
                        <w:t xml:space="preserve"> SERVICE </w:t>
                      </w:r>
                      <w:r w:rsidR="00AF160A" w:rsidRPr="00AF160A">
                        <w:rPr>
                          <w:rFonts w:ascii="Abadi" w:hAnsi="Abadi"/>
                        </w:rPr>
                        <w:t xml:space="preserve">with Pastor Scott Harris! </w:t>
                      </w:r>
                      <w:r w:rsidR="00740C5C">
                        <w:rPr>
                          <w:rFonts w:ascii="Abadi" w:hAnsi="Abadi"/>
                        </w:rPr>
                        <w:t xml:space="preserve">  </w:t>
                      </w:r>
                      <w:r w:rsidR="00740C5C" w:rsidRPr="00740C5C">
                        <w:rPr>
                          <w:rFonts w:ascii="Abadi" w:hAnsi="Abadi"/>
                          <w:b/>
                          <w:bCs/>
                        </w:rPr>
                        <w:t>Service time: 6</w:t>
                      </w:r>
                      <w:r w:rsidR="00740C5C">
                        <w:rPr>
                          <w:rFonts w:ascii="Abadi" w:hAnsi="Abadi"/>
                          <w:b/>
                          <w:bCs/>
                        </w:rPr>
                        <w:t>:00</w:t>
                      </w:r>
                      <w:r w:rsidR="00740C5C" w:rsidRPr="00740C5C">
                        <w:rPr>
                          <w:rFonts w:ascii="Abadi" w:hAnsi="Abadi"/>
                          <w:b/>
                          <w:bCs/>
                        </w:rPr>
                        <w:t>-7</w:t>
                      </w:r>
                      <w:r w:rsidR="00740C5C">
                        <w:rPr>
                          <w:rFonts w:ascii="Abadi" w:hAnsi="Abadi"/>
                          <w:b/>
                          <w:bCs/>
                        </w:rPr>
                        <w:t>:00</w:t>
                      </w:r>
                      <w:r w:rsidR="00740C5C" w:rsidRPr="00740C5C">
                        <w:rPr>
                          <w:rFonts w:ascii="Abadi" w:hAnsi="Abadi"/>
                          <w:b/>
                          <w:bCs/>
                        </w:rPr>
                        <w:t>PM</w:t>
                      </w:r>
                    </w:p>
                    <w:p w14:paraId="79C408C9" w14:textId="77777777" w:rsidR="0080229D" w:rsidRPr="0080229D" w:rsidRDefault="0080229D" w:rsidP="0030728B">
                      <w:pPr>
                        <w:spacing w:after="0" w:line="240" w:lineRule="auto"/>
                        <w:jc w:val="center"/>
                        <w:rPr>
                          <w:rFonts w:ascii="Abadi" w:hAnsi="Abad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229D">
                        <w:rPr>
                          <w:rFonts w:ascii="Abadi" w:hAnsi="Abad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Because</w:t>
                      </w:r>
                    </w:p>
                    <w:p w14:paraId="68D97756" w14:textId="70921275" w:rsidR="0080229D" w:rsidRDefault="0080229D" w:rsidP="0030728B">
                      <w:pPr>
                        <w:spacing w:after="0" w:line="240" w:lineRule="auto"/>
                        <w:rPr>
                          <w:rFonts w:ascii="Abadi" w:hAnsi="Abad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229D">
                        <w:rPr>
                          <w:rFonts w:ascii="Abadi" w:hAnsi="Abad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Can!</w:t>
                      </w:r>
                    </w:p>
                    <w:p w14:paraId="6B40617E" w14:textId="4E6A81A2" w:rsidR="00DB213C" w:rsidRPr="00DB213C" w:rsidRDefault="00DB213C" w:rsidP="0030728B">
                      <w:pPr>
                        <w:spacing w:after="0" w:line="240" w:lineRule="auto"/>
                        <w:rPr>
                          <w:rFonts w:ascii="Abadi" w:hAnsi="Abadi"/>
                          <w:b/>
                          <w:bCs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B213C">
                        <w:rPr>
                          <w:rFonts w:ascii="Abadi" w:hAnsi="Abadi"/>
                          <w:b/>
                          <w:bCs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Cor.15:58</w:t>
                      </w:r>
                    </w:p>
                  </w:txbxContent>
                </v:textbox>
              </v:shape>
            </w:pict>
          </mc:Fallback>
        </mc:AlternateContent>
      </w:r>
      <w:r w:rsidR="006E0CA9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900248B" wp14:editId="55B05FE9">
                <wp:simplePos x="0" y="0"/>
                <wp:positionH relativeFrom="column">
                  <wp:posOffset>3966210</wp:posOffset>
                </wp:positionH>
                <wp:positionV relativeFrom="paragraph">
                  <wp:posOffset>2870835</wp:posOffset>
                </wp:positionV>
                <wp:extent cx="1828800" cy="431800"/>
                <wp:effectExtent l="0" t="0" r="0" b="6350"/>
                <wp:wrapNone/>
                <wp:docPr id="1560217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063CD2" w14:textId="4CDB0B75" w:rsidR="00247B9B" w:rsidRPr="00616A71" w:rsidRDefault="00247B9B" w:rsidP="00247B9B">
                            <w:pPr>
                              <w:shd w:val="clear" w:color="auto" w:fill="4472C4" w:themeFill="accent1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A71"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Segullah Sisters Event</w:t>
                            </w:r>
                            <w:r w:rsidR="000F2717" w:rsidRPr="00616A71"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248B" id="_x0000_s1033" type="#_x0000_t202" style="position:absolute;margin-left:312.3pt;margin-top:226.05pt;width:2in;height:34pt;z-index:251620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" filled="f" stroked="f">
                <v:fill o:detectmouseclick="t"/>
                <v:textbox>
                  <w:txbxContent>
                    <w:p w14:paraId="18063CD2" w14:textId="4CDB0B75" w:rsidR="00247B9B" w:rsidRPr="00616A71" w:rsidRDefault="00247B9B" w:rsidP="00247B9B">
                      <w:pPr>
                        <w:shd w:val="clear" w:color="auto" w:fill="4472C4" w:themeFill="accent1"/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6A71"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Segullah Sisters Event</w:t>
                      </w:r>
                      <w:r w:rsidR="000F2717" w:rsidRPr="00616A71"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E0CA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468B43" wp14:editId="4163F882">
                <wp:simplePos x="0" y="0"/>
                <wp:positionH relativeFrom="column">
                  <wp:posOffset>2076450</wp:posOffset>
                </wp:positionH>
                <wp:positionV relativeFrom="paragraph">
                  <wp:posOffset>2769235</wp:posOffset>
                </wp:positionV>
                <wp:extent cx="1835150" cy="1828800"/>
                <wp:effectExtent l="0" t="0" r="12700" b="19050"/>
                <wp:wrapNone/>
                <wp:docPr id="200300106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5B32A" w14:textId="0E5CBB29" w:rsidR="001E6F04" w:rsidRDefault="00202DAF" w:rsidP="00F56AFC">
                            <w:pPr>
                              <w:jc w:val="center"/>
                            </w:pPr>
                            <w:r w:rsidRPr="0012180F">
                              <w:rPr>
                                <w:rFonts w:ascii="Amasis MT Pro Black" w:hAnsi="Amasis MT Pro Black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</w:rPr>
                              <w:t>CHECK OUT</w:t>
                            </w:r>
                            <w:r w:rsidR="0012180F">
                              <w:rPr>
                                <w:rFonts w:ascii="Amasis MT Pro Black" w:hAnsi="Amasis MT Pro Black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</w:rPr>
                              <w:t>…</w:t>
                            </w:r>
                            <w:r w:rsidR="00B430E8" w:rsidRPr="0026442B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="0012180F">
                              <w:rPr>
                                <w:highlight w:val="lightGray"/>
                              </w:rPr>
                              <w:t xml:space="preserve">                                O</w:t>
                            </w:r>
                            <w:r w:rsidR="00B430E8" w:rsidRPr="0026442B">
                              <w:rPr>
                                <w:highlight w:val="lightGray"/>
                              </w:rPr>
                              <w:t>ur website</w:t>
                            </w:r>
                            <w:r w:rsidR="0026442B" w:rsidRPr="0026442B">
                              <w:rPr>
                                <w:highlight w:val="lightGray"/>
                              </w:rPr>
                              <w:t xml:space="preserve"> (photos/info.)</w:t>
                            </w:r>
                            <w:r w:rsidR="00B430E8" w:rsidRPr="0026442B">
                              <w:rPr>
                                <w:highlight w:val="lightGray"/>
                              </w:rPr>
                              <w:t>:</w:t>
                            </w:r>
                          </w:p>
                          <w:p w14:paraId="11452BF8" w14:textId="19278C6B" w:rsidR="002062E3" w:rsidRPr="00912B6F" w:rsidRDefault="002062E3" w:rsidP="00F56AF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12B6F">
                              <w:rPr>
                                <w:b/>
                                <w:bCs/>
                                <w:i/>
                                <w:iCs/>
                              </w:rPr>
                              <w:t>lighthousewayne.com</w:t>
                            </w:r>
                          </w:p>
                          <w:p w14:paraId="4C6C331A" w14:textId="0AFBA2B2" w:rsidR="002062E3" w:rsidRDefault="0026442B" w:rsidP="00F56AFC">
                            <w:pPr>
                              <w:jc w:val="center"/>
                            </w:pPr>
                            <w:r w:rsidRPr="0026442B">
                              <w:rPr>
                                <w:highlight w:val="lightGray"/>
                              </w:rPr>
                              <w:t>*</w:t>
                            </w:r>
                            <w:r w:rsidR="002062E3" w:rsidRPr="0026442B">
                              <w:rPr>
                                <w:highlight w:val="lightGray"/>
                              </w:rPr>
                              <w:t xml:space="preserve">We are </w:t>
                            </w:r>
                            <w:r w:rsidRPr="0026442B">
                              <w:rPr>
                                <w:highlight w:val="lightGray"/>
                              </w:rPr>
                              <w:t xml:space="preserve">also </w:t>
                            </w:r>
                            <w:r w:rsidR="002062E3" w:rsidRPr="0026442B">
                              <w:rPr>
                                <w:highlight w:val="lightGray"/>
                              </w:rPr>
                              <w:t>on Facebook</w:t>
                            </w:r>
                            <w:r w:rsidR="00900B16" w:rsidRPr="0026442B">
                              <w:rPr>
                                <w:highlight w:val="lightGray"/>
                              </w:rPr>
                              <w:t>:</w:t>
                            </w:r>
                          </w:p>
                          <w:p w14:paraId="550D46F8" w14:textId="1D42925B" w:rsidR="00900B16" w:rsidRDefault="00900B16" w:rsidP="00F56AF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12B6F">
                              <w:rPr>
                                <w:b/>
                                <w:bCs/>
                                <w:i/>
                                <w:iCs/>
                              </w:rPr>
                              <w:t>Lighthouse Ministry-Wayne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8B43" id="Text Box 11" o:spid="_x0000_s1034" type="#_x0000_t202" style="position:absolute;margin-left:163.5pt;margin-top:218.05pt;width:144.5pt;height:2in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" fillcolor="white [3201]" strokeweight=".5pt">
                <v:textbox>
                  <w:txbxContent>
                    <w:p w14:paraId="0935B32A" w14:textId="0E5CBB29" w:rsidR="001E6F04" w:rsidRDefault="00202DAF" w:rsidP="00F56AFC">
                      <w:pPr>
                        <w:jc w:val="center"/>
                      </w:pPr>
                      <w:r w:rsidRPr="0012180F">
                        <w:rPr>
                          <w:rFonts w:ascii="Amasis MT Pro Black" w:hAnsi="Amasis MT Pro Black"/>
                          <w:b/>
                          <w:bCs/>
                          <w:sz w:val="36"/>
                          <w:szCs w:val="36"/>
                          <w:highlight w:val="lightGray"/>
                        </w:rPr>
                        <w:t>CHECK OUT</w:t>
                      </w:r>
                      <w:r w:rsidR="0012180F">
                        <w:rPr>
                          <w:rFonts w:ascii="Amasis MT Pro Black" w:hAnsi="Amasis MT Pro Black"/>
                          <w:b/>
                          <w:bCs/>
                          <w:sz w:val="36"/>
                          <w:szCs w:val="36"/>
                          <w:highlight w:val="lightGray"/>
                        </w:rPr>
                        <w:t>…</w:t>
                      </w:r>
                      <w:r w:rsidR="00B430E8" w:rsidRPr="0026442B">
                        <w:rPr>
                          <w:highlight w:val="lightGray"/>
                        </w:rPr>
                        <w:t xml:space="preserve"> </w:t>
                      </w:r>
                      <w:r w:rsidR="0012180F">
                        <w:rPr>
                          <w:highlight w:val="lightGray"/>
                        </w:rPr>
                        <w:t xml:space="preserve">                                O</w:t>
                      </w:r>
                      <w:r w:rsidR="00B430E8" w:rsidRPr="0026442B">
                        <w:rPr>
                          <w:highlight w:val="lightGray"/>
                        </w:rPr>
                        <w:t>ur website</w:t>
                      </w:r>
                      <w:r w:rsidR="0026442B" w:rsidRPr="0026442B">
                        <w:rPr>
                          <w:highlight w:val="lightGray"/>
                        </w:rPr>
                        <w:t xml:space="preserve"> (photos/info.)</w:t>
                      </w:r>
                      <w:r w:rsidR="00B430E8" w:rsidRPr="0026442B">
                        <w:rPr>
                          <w:highlight w:val="lightGray"/>
                        </w:rPr>
                        <w:t>:</w:t>
                      </w:r>
                    </w:p>
                    <w:p w14:paraId="11452BF8" w14:textId="19278C6B" w:rsidR="002062E3" w:rsidRPr="00912B6F" w:rsidRDefault="002062E3" w:rsidP="00F56AFC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912B6F">
                        <w:rPr>
                          <w:b/>
                          <w:bCs/>
                          <w:i/>
                          <w:iCs/>
                        </w:rPr>
                        <w:t>lighthousewayne.com</w:t>
                      </w:r>
                    </w:p>
                    <w:p w14:paraId="4C6C331A" w14:textId="0AFBA2B2" w:rsidR="002062E3" w:rsidRDefault="0026442B" w:rsidP="00F56AFC">
                      <w:pPr>
                        <w:jc w:val="center"/>
                      </w:pPr>
                      <w:r w:rsidRPr="0026442B">
                        <w:rPr>
                          <w:highlight w:val="lightGray"/>
                        </w:rPr>
                        <w:t>*</w:t>
                      </w:r>
                      <w:r w:rsidR="002062E3" w:rsidRPr="0026442B">
                        <w:rPr>
                          <w:highlight w:val="lightGray"/>
                        </w:rPr>
                        <w:t xml:space="preserve">We are </w:t>
                      </w:r>
                      <w:r w:rsidRPr="0026442B">
                        <w:rPr>
                          <w:highlight w:val="lightGray"/>
                        </w:rPr>
                        <w:t xml:space="preserve">also </w:t>
                      </w:r>
                      <w:r w:rsidR="002062E3" w:rsidRPr="0026442B">
                        <w:rPr>
                          <w:highlight w:val="lightGray"/>
                        </w:rPr>
                        <w:t>on Facebook</w:t>
                      </w:r>
                      <w:r w:rsidR="00900B16" w:rsidRPr="0026442B">
                        <w:rPr>
                          <w:highlight w:val="lightGray"/>
                        </w:rPr>
                        <w:t>:</w:t>
                      </w:r>
                    </w:p>
                    <w:p w14:paraId="550D46F8" w14:textId="1D42925B" w:rsidR="00900B16" w:rsidRDefault="00900B16" w:rsidP="00F56AFC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912B6F">
                        <w:rPr>
                          <w:b/>
                          <w:bCs/>
                          <w:i/>
                          <w:iCs/>
                        </w:rPr>
                        <w:t>Lighthouse Ministry-Wayne</w:t>
                      </w:r>
                    </w:p>
                  </w:txbxContent>
                </v:textbox>
              </v:shape>
            </w:pict>
          </mc:Fallback>
        </mc:AlternateContent>
      </w:r>
      <w:r w:rsidR="000D1096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2DF8324" wp14:editId="073C5BF2">
                <wp:simplePos x="0" y="0"/>
                <wp:positionH relativeFrom="margin">
                  <wp:posOffset>2063750</wp:posOffset>
                </wp:positionH>
                <wp:positionV relativeFrom="paragraph">
                  <wp:posOffset>4680585</wp:posOffset>
                </wp:positionV>
                <wp:extent cx="1873250" cy="704850"/>
                <wp:effectExtent l="0" t="0" r="12700" b="19050"/>
                <wp:wrapNone/>
                <wp:docPr id="151899177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F153C" w14:textId="4B2E8EB6" w:rsidR="00864ABA" w:rsidRPr="00F12D46" w:rsidRDefault="00814F0E" w:rsidP="000232A8">
                            <w:pPr>
                              <w:pBdr>
                                <w:top w:val="triple" w:sz="4" w:space="5" w:color="auto"/>
                                <w:left w:val="triple" w:sz="4" w:space="4" w:color="auto"/>
                                <w:right w:val="triple" w:sz="4" w:space="4" w:color="auto"/>
                              </w:pBdr>
                              <w:rPr>
                                <w:b/>
                                <w:bCs/>
                              </w:rPr>
                            </w:pPr>
                            <w:r w:rsidRPr="00F12D46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F12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Lord is good to </w:t>
                            </w:r>
                            <w:r w:rsidR="00F12D46" w:rsidRPr="00F12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those who wait for </w:t>
                            </w:r>
                            <w:r w:rsidR="00F478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F12D46" w:rsidRPr="00F12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im, </w:t>
                            </w:r>
                            <w:r w:rsidR="000C68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F12D46" w:rsidRPr="00F12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 the soul </w:t>
                            </w:r>
                            <w:r w:rsidR="00F12D46" w:rsidRPr="000232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who</w:t>
                            </w:r>
                            <w:r w:rsidR="00F12D46" w:rsidRPr="00F12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seeks </w:t>
                            </w:r>
                            <w:r w:rsidR="000C68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F12D46" w:rsidRPr="00F12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im.</w:t>
                            </w:r>
                            <w:r w:rsidR="000D109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”</w:t>
                            </w:r>
                            <w:r w:rsidR="00F12D46" w:rsidRPr="00F12D4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09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D1096" w:rsidRPr="000D1096">
                              <w:rPr>
                                <w:sz w:val="20"/>
                                <w:szCs w:val="20"/>
                              </w:rPr>
                              <w:t>Lamentations</w:t>
                            </w:r>
                            <w:r w:rsidR="00F12D46" w:rsidRPr="000D1096">
                              <w:rPr>
                                <w:sz w:val="20"/>
                                <w:szCs w:val="20"/>
                              </w:rPr>
                              <w:t xml:space="preserve"> 3:25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8324" id="Text Box 21" o:spid="_x0000_s1035" type="#_x0000_t202" style="position:absolute;margin-left:162.5pt;margin-top:368.55pt;width:147.5pt;height:55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" fillcolor="white [3201]" strokeweight=".5pt">
                <v:textbox>
                  <w:txbxContent>
                    <w:p w14:paraId="648F153C" w14:textId="4B2E8EB6" w:rsidR="00864ABA" w:rsidRPr="00F12D46" w:rsidRDefault="00814F0E" w:rsidP="000232A8">
                      <w:pPr>
                        <w:pBdr>
                          <w:top w:val="triple" w:sz="4" w:space="5" w:color="auto"/>
                          <w:left w:val="triple" w:sz="4" w:space="4" w:color="auto"/>
                          <w:right w:val="triple" w:sz="4" w:space="4" w:color="auto"/>
                        </w:pBdr>
                        <w:rPr>
                          <w:b/>
                          <w:bCs/>
                        </w:rPr>
                      </w:pPr>
                      <w:r w:rsidRPr="00F12D46">
                        <w:rPr>
                          <w:sz w:val="20"/>
                          <w:szCs w:val="20"/>
                        </w:rPr>
                        <w:t>“</w:t>
                      </w:r>
                      <w:r w:rsidRPr="00F12D46">
                        <w:rPr>
                          <w:b/>
                          <w:bCs/>
                          <w:sz w:val="20"/>
                          <w:szCs w:val="20"/>
                        </w:rPr>
                        <w:t xml:space="preserve">The Lord is good to </w:t>
                      </w:r>
                      <w:r w:rsidR="00F12D46" w:rsidRPr="00F12D46">
                        <w:rPr>
                          <w:b/>
                          <w:bCs/>
                          <w:sz w:val="20"/>
                          <w:szCs w:val="20"/>
                        </w:rPr>
                        <w:t xml:space="preserve">those who wait for </w:t>
                      </w:r>
                      <w:r w:rsidR="00F478C6"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F12D46" w:rsidRPr="00F12D46">
                        <w:rPr>
                          <w:b/>
                          <w:bCs/>
                          <w:sz w:val="20"/>
                          <w:szCs w:val="20"/>
                        </w:rPr>
                        <w:t xml:space="preserve">im, </w:t>
                      </w:r>
                      <w:r w:rsidR="000C682A"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F12D46" w:rsidRPr="00F12D46">
                        <w:rPr>
                          <w:b/>
                          <w:bCs/>
                          <w:sz w:val="20"/>
                          <w:szCs w:val="20"/>
                        </w:rPr>
                        <w:t xml:space="preserve">o the soul </w:t>
                      </w:r>
                      <w:r w:rsidR="00F12D46" w:rsidRPr="000232A8">
                        <w:rPr>
                          <w:b/>
                          <w:bCs/>
                          <w:sz w:val="20"/>
                          <w:szCs w:val="20"/>
                        </w:rPr>
                        <w:t>who</w:t>
                      </w:r>
                      <w:r w:rsidR="00F12D46" w:rsidRPr="00F12D4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seeks </w:t>
                      </w:r>
                      <w:r w:rsidR="000C682A"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F12D46" w:rsidRPr="00F12D46">
                        <w:rPr>
                          <w:b/>
                          <w:bCs/>
                          <w:sz w:val="20"/>
                          <w:szCs w:val="20"/>
                        </w:rPr>
                        <w:t>im.</w:t>
                      </w:r>
                      <w:r w:rsidR="000D1096">
                        <w:rPr>
                          <w:b/>
                          <w:bCs/>
                          <w:sz w:val="20"/>
                          <w:szCs w:val="20"/>
                        </w:rPr>
                        <w:t>”</w:t>
                      </w:r>
                      <w:r w:rsidR="00F12D46" w:rsidRPr="00F12D4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D109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D1096" w:rsidRPr="000D1096">
                        <w:rPr>
                          <w:sz w:val="20"/>
                          <w:szCs w:val="20"/>
                        </w:rPr>
                        <w:t>Lamentations</w:t>
                      </w:r>
                      <w:r w:rsidR="00F12D46" w:rsidRPr="000D1096">
                        <w:rPr>
                          <w:sz w:val="20"/>
                          <w:szCs w:val="20"/>
                        </w:rPr>
                        <w:t xml:space="preserve"> 3:25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28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5D09AF" wp14:editId="6D8F181D">
                <wp:simplePos x="0" y="0"/>
                <wp:positionH relativeFrom="column">
                  <wp:posOffset>4908550</wp:posOffset>
                </wp:positionH>
                <wp:positionV relativeFrom="paragraph">
                  <wp:posOffset>7423785</wp:posOffset>
                </wp:positionV>
                <wp:extent cx="850900" cy="457200"/>
                <wp:effectExtent l="0" t="0" r="25400" b="19050"/>
                <wp:wrapNone/>
                <wp:docPr id="2001985875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D2FFD" w14:textId="398F9B06" w:rsidR="00A11BE8" w:rsidRDefault="000752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F800FD" wp14:editId="220E38F1">
                                  <wp:extent cx="647700" cy="425450"/>
                                  <wp:effectExtent l="0" t="0" r="0" b="0"/>
                                  <wp:docPr id="761858187" name="Picture 24" descr="A plate with a fork and knif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1858187" name="Picture 24" descr="A plate with a fork and knif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09AF" id="Text Box 20" o:spid="_x0000_s1036" type="#_x0000_t202" style="position:absolute;margin-left:386.5pt;margin-top:584.55pt;width:67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" fillcolor="white [3201]" strokeweight=".5pt">
                <v:textbox>
                  <w:txbxContent>
                    <w:p w14:paraId="320D2FFD" w14:textId="398F9B06" w:rsidR="00A11BE8" w:rsidRDefault="00075288">
                      <w:r>
                        <w:rPr>
                          <w:noProof/>
                        </w:rPr>
                        <w:drawing>
                          <wp:inline distT="0" distB="0" distL="0" distR="0" wp14:anchorId="65F800FD" wp14:editId="220E38F1">
                            <wp:extent cx="647700" cy="425450"/>
                            <wp:effectExtent l="0" t="0" r="0" b="0"/>
                            <wp:docPr id="761858187" name="Picture 24" descr="A plate with a fork and knif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1858187" name="Picture 24" descr="A plate with a fork and knif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425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29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77FC7" wp14:editId="5194A58F">
                <wp:simplePos x="0" y="0"/>
                <wp:positionH relativeFrom="column">
                  <wp:posOffset>4514850</wp:posOffset>
                </wp:positionH>
                <wp:positionV relativeFrom="paragraph">
                  <wp:posOffset>5518785</wp:posOffset>
                </wp:positionV>
                <wp:extent cx="1701800" cy="2432050"/>
                <wp:effectExtent l="0" t="0" r="12700" b="25400"/>
                <wp:wrapNone/>
                <wp:docPr id="185572854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2432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72386" w14:textId="1DE7F39F" w:rsidR="00E828BE" w:rsidRDefault="0058285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AE310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highlight w:val="black"/>
                                <w:u w:val="single"/>
                              </w:rPr>
                              <w:t xml:space="preserve">CHAT and CHEW </w:t>
                            </w:r>
                            <w:r w:rsidR="0045066C" w:rsidRPr="00AE310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highlight w:val="black"/>
                                <w:u w:val="single"/>
                              </w:rPr>
                              <w:t>Calendar</w:t>
                            </w:r>
                            <w:r w:rsidR="0045066C" w:rsidRPr="0045066C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1A3E5120" w14:textId="5285570D" w:rsidR="00B455DF" w:rsidRDefault="00B3331D" w:rsidP="00B455D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Feb 4</w:t>
                            </w:r>
                            <w:r w:rsidRPr="00B3331D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 xml:space="preserve">    </w:t>
                            </w:r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</w:t>
                            </w:r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Mar 3</w:t>
                            </w:r>
                            <w:r w:rsidR="00B455DF" w:rsidRPr="00ED407F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 xml:space="preserve">     </w:t>
                            </w:r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April 7</w:t>
                            </w:r>
                            <w:r w:rsidR="00B455DF" w:rsidRPr="00ED407F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48F06EBD" w14:textId="0B5A3D92" w:rsidR="00B455DF" w:rsidRDefault="00ED407F" w:rsidP="00B455D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May 5</w:t>
                            </w:r>
                            <w:r w:rsidRPr="00ED407F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 xml:space="preserve">     </w:t>
                            </w:r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June 2</w:t>
                            </w:r>
                            <w:r w:rsidR="00B455DF" w:rsidRPr="00ED407F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 xml:space="preserve">     </w:t>
                            </w:r>
                            <w:proofErr w:type="spellStart"/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Ju</w:t>
                            </w:r>
                            <w:r w:rsidR="00B455DF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ly</w:t>
                            </w:r>
                            <w:r w:rsidR="00CB4A17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TBD</w:t>
                            </w:r>
                            <w:proofErr w:type="spellEnd"/>
                          </w:p>
                          <w:p w14:paraId="3DAC4B09" w14:textId="7E299A56" w:rsidR="00584848" w:rsidRDefault="00CB4A17" w:rsidP="00584848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Aug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BD3F2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4</w:t>
                            </w:r>
                            <w:r w:rsidR="00BD3F28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 xml:space="preserve">th     </w:t>
                            </w:r>
                            <w:r w:rsidR="00BD3F2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Sept</w:t>
                            </w:r>
                            <w:r w:rsidR="00BD3F2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BD3F2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1</w:t>
                            </w:r>
                            <w:r w:rsidR="00BD3F28" w:rsidRPr="00BD3F28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BD3F2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58484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  Oct</w:t>
                            </w:r>
                            <w:r w:rsidR="0058484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58484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6</w:t>
                            </w:r>
                            <w:r w:rsidR="00584848" w:rsidRPr="00584848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58484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DB95EDB" w14:textId="7336CEC9" w:rsidR="003539C9" w:rsidRDefault="003539C9" w:rsidP="003539C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Nov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3</w:t>
                            </w:r>
                            <w:r w:rsidRPr="003539C9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 Dec </w:t>
                            </w:r>
                            <w:r w:rsidR="0059479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1</w:t>
                            </w:r>
                            <w:r w:rsidR="00594798" w:rsidRPr="00594798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59479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FD6D9A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14:paraId="7EBBB6E4" w14:textId="77777777" w:rsidR="00A11BE8" w:rsidRDefault="000A06BF" w:rsidP="003539C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=a MEAL following service</w:t>
                            </w:r>
                            <w:r w:rsidR="0051290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, so invite family and friends</w:t>
                            </w:r>
                            <w:r w:rsidR="00FD6D9A" w:rsidRPr="00FD6D9A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A11BE8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</w:rPr>
                              <w:t xml:space="preserve">         </w:t>
                            </w:r>
                          </w:p>
                          <w:p w14:paraId="2BDD99CB" w14:textId="5FFC70FD" w:rsidR="00D5731A" w:rsidRDefault="00A11BE8" w:rsidP="003539C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</w:rPr>
                              <w:t xml:space="preserve">           </w:t>
                            </w:r>
                          </w:p>
                          <w:p w14:paraId="5A0ADC7C" w14:textId="77777777" w:rsidR="003539C9" w:rsidRDefault="003539C9" w:rsidP="00584848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1353D998" w14:textId="15C75D5B" w:rsidR="00BD3F28" w:rsidRDefault="00BD3F28" w:rsidP="00BD3F28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196D9A54" w14:textId="12CF607B" w:rsidR="00CB4A17" w:rsidRDefault="00CB4A17" w:rsidP="00CB4A1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0914DFC9" w14:textId="4AD51B02" w:rsidR="00B455DF" w:rsidRDefault="00B455DF" w:rsidP="00B455D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503C419E" w14:textId="00D9E742" w:rsidR="00ED407F" w:rsidRDefault="00ED407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3B67500C" w14:textId="77777777" w:rsidR="00ED407F" w:rsidRPr="0045066C" w:rsidRDefault="00ED407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7FC7" id="Text Box 8" o:spid="_x0000_s1037" type="#_x0000_t202" style="position:absolute;margin-left:355.5pt;margin-top:434.55pt;width:134pt;height:1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" fillcolor="#fff2cc [663]" strokeweight=".5pt">
                <v:textbox>
                  <w:txbxContent>
                    <w:p w14:paraId="4F472386" w14:textId="1DE7F39F" w:rsidR="00E828BE" w:rsidRDefault="00582853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AE310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highlight w:val="black"/>
                          <w:u w:val="single"/>
                        </w:rPr>
                        <w:t xml:space="preserve">CHAT and CHEW </w:t>
                      </w:r>
                      <w:r w:rsidR="0045066C" w:rsidRPr="00AE310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highlight w:val="black"/>
                          <w:u w:val="single"/>
                        </w:rPr>
                        <w:t>Calendar</w:t>
                      </w:r>
                      <w:r w:rsidR="0045066C" w:rsidRPr="0045066C">
                        <w:rPr>
                          <w:rFonts w:asciiTheme="majorHAnsi" w:hAnsiTheme="majorHAnsi" w:cstheme="majorHAnsi"/>
                          <w:b/>
                          <w:bCs/>
                        </w:rPr>
                        <w:t>:</w:t>
                      </w:r>
                    </w:p>
                    <w:p w14:paraId="1A3E5120" w14:textId="5285570D" w:rsidR="00B455DF" w:rsidRDefault="00B3331D" w:rsidP="00B455DF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Feb 4</w:t>
                      </w:r>
                      <w:r w:rsidRPr="00B3331D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 xml:space="preserve">    </w:t>
                      </w:r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</w:t>
                      </w:r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</w:rPr>
                        <w:t>Mar 3</w:t>
                      </w:r>
                      <w:r w:rsidR="00B455DF" w:rsidRPr="00ED407F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rd</w:t>
                      </w:r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 xml:space="preserve">     </w:t>
                      </w:r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</w:rPr>
                        <w:t>April 7</w:t>
                      </w:r>
                      <w:r w:rsidR="00B455DF" w:rsidRPr="00ED407F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</w:p>
                    <w:p w14:paraId="48F06EBD" w14:textId="0B5A3D92" w:rsidR="00B455DF" w:rsidRDefault="00ED407F" w:rsidP="00B455DF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May 5</w:t>
                      </w:r>
                      <w:r w:rsidRPr="00ED407F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 xml:space="preserve">     </w:t>
                      </w:r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</w:rPr>
                        <w:t>June 2</w:t>
                      </w:r>
                      <w:r w:rsidR="00B455DF" w:rsidRPr="00ED407F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nd</w:t>
                      </w:r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 xml:space="preserve">     </w:t>
                      </w:r>
                      <w:proofErr w:type="spellStart"/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</w:rPr>
                        <w:t>Ju</w:t>
                      </w:r>
                      <w:r w:rsidR="00B455DF">
                        <w:rPr>
                          <w:rFonts w:asciiTheme="majorHAnsi" w:hAnsiTheme="majorHAnsi" w:cstheme="majorHAnsi"/>
                          <w:b/>
                          <w:bCs/>
                        </w:rPr>
                        <w:t>ly</w:t>
                      </w:r>
                      <w:r w:rsidR="00CB4A17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TBD</w:t>
                      </w:r>
                      <w:proofErr w:type="spellEnd"/>
                    </w:p>
                    <w:p w14:paraId="3DAC4B09" w14:textId="7E299A56" w:rsidR="00584848" w:rsidRDefault="00CB4A17" w:rsidP="00584848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Aug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BD3F28">
                        <w:rPr>
                          <w:rFonts w:asciiTheme="majorHAnsi" w:hAnsiTheme="majorHAnsi" w:cstheme="majorHAnsi"/>
                          <w:b/>
                          <w:bCs/>
                        </w:rPr>
                        <w:t>4</w:t>
                      </w:r>
                      <w:r w:rsidR="00BD3F28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 xml:space="preserve">th     </w:t>
                      </w:r>
                      <w:r w:rsidR="00BD3F28">
                        <w:rPr>
                          <w:rFonts w:asciiTheme="majorHAnsi" w:hAnsiTheme="majorHAnsi" w:cstheme="majorHAnsi"/>
                          <w:b/>
                          <w:bCs/>
                        </w:rPr>
                        <w:t>Sept</w:t>
                      </w:r>
                      <w:r w:rsidR="00BD3F28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BD3F28">
                        <w:rPr>
                          <w:rFonts w:asciiTheme="majorHAnsi" w:hAnsiTheme="majorHAnsi" w:cstheme="majorHAnsi"/>
                          <w:b/>
                          <w:bCs/>
                        </w:rPr>
                        <w:t>1</w:t>
                      </w:r>
                      <w:r w:rsidR="00BD3F28" w:rsidRPr="00BD3F28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st</w:t>
                      </w:r>
                      <w:r w:rsidR="00BD3F28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584848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  Oct</w:t>
                      </w:r>
                      <w:r w:rsidR="00584848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584848">
                        <w:rPr>
                          <w:rFonts w:asciiTheme="majorHAnsi" w:hAnsiTheme="majorHAnsi" w:cstheme="majorHAnsi"/>
                          <w:b/>
                          <w:bCs/>
                        </w:rPr>
                        <w:t>6</w:t>
                      </w:r>
                      <w:r w:rsidR="00584848" w:rsidRPr="00584848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 w:rsidR="00584848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</w:p>
                    <w:p w14:paraId="6DB95EDB" w14:textId="7336CEC9" w:rsidR="003539C9" w:rsidRDefault="003539C9" w:rsidP="003539C9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Nov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3</w:t>
                      </w:r>
                      <w:r w:rsidRPr="003539C9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 Dec </w:t>
                      </w:r>
                      <w:r w:rsidR="00594798">
                        <w:rPr>
                          <w:rFonts w:asciiTheme="majorHAnsi" w:hAnsiTheme="majorHAnsi" w:cstheme="majorHAnsi"/>
                          <w:b/>
                          <w:bCs/>
                        </w:rPr>
                        <w:t>1</w:t>
                      </w:r>
                      <w:r w:rsidR="00594798" w:rsidRPr="00594798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st</w:t>
                      </w:r>
                      <w:r w:rsidR="00594798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FD6D9A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 </w:t>
                      </w:r>
                    </w:p>
                    <w:p w14:paraId="7EBBB6E4" w14:textId="77777777" w:rsidR="00A11BE8" w:rsidRDefault="000A06BF" w:rsidP="003539C9">
                      <w:pPr>
                        <w:rPr>
                          <w:rFonts w:asciiTheme="majorHAnsi" w:hAnsiTheme="majorHAnsi" w:cstheme="majorHAnsi"/>
                          <w:b/>
                          <w:bCs/>
                          <w:noProof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=a MEAL following service</w:t>
                      </w:r>
                      <w:r w:rsidR="00512909">
                        <w:rPr>
                          <w:rFonts w:asciiTheme="majorHAnsi" w:hAnsiTheme="majorHAnsi" w:cstheme="majorHAnsi"/>
                          <w:b/>
                          <w:bCs/>
                        </w:rPr>
                        <w:t>, so invite family and friends</w:t>
                      </w:r>
                      <w:r w:rsidR="00FD6D9A" w:rsidRPr="00FD6D9A">
                        <w:rPr>
                          <w:rFonts w:asciiTheme="majorHAnsi" w:hAnsiTheme="majorHAnsi" w:cstheme="majorHAnsi"/>
                          <w:b/>
                          <w:bCs/>
                          <w:noProof/>
                        </w:rPr>
                        <w:t xml:space="preserve"> </w:t>
                      </w:r>
                      <w:r w:rsidR="00A11BE8">
                        <w:rPr>
                          <w:rFonts w:asciiTheme="majorHAnsi" w:hAnsiTheme="majorHAnsi" w:cstheme="majorHAnsi"/>
                          <w:b/>
                          <w:bCs/>
                          <w:noProof/>
                        </w:rPr>
                        <w:t xml:space="preserve">         </w:t>
                      </w:r>
                    </w:p>
                    <w:p w14:paraId="2BDD99CB" w14:textId="5FFC70FD" w:rsidR="00D5731A" w:rsidRDefault="00A11BE8" w:rsidP="003539C9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noProof/>
                        </w:rPr>
                        <w:t xml:space="preserve">           </w:t>
                      </w:r>
                    </w:p>
                    <w:p w14:paraId="5A0ADC7C" w14:textId="77777777" w:rsidR="003539C9" w:rsidRDefault="003539C9" w:rsidP="00584848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1353D998" w14:textId="15C75D5B" w:rsidR="00BD3F28" w:rsidRDefault="00BD3F28" w:rsidP="00BD3F28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196D9A54" w14:textId="12CF607B" w:rsidR="00CB4A17" w:rsidRDefault="00CB4A17" w:rsidP="00CB4A17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0914DFC9" w14:textId="4AD51B02" w:rsidR="00B455DF" w:rsidRDefault="00B455DF" w:rsidP="00B455DF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503C419E" w14:textId="00D9E742" w:rsidR="00ED407F" w:rsidRDefault="00ED407F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3B67500C" w14:textId="77777777" w:rsidR="00ED407F" w:rsidRPr="0045066C" w:rsidRDefault="00ED407F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D4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9571BA" wp14:editId="281460BD">
                <wp:simplePos x="0" y="0"/>
                <wp:positionH relativeFrom="rightMargin">
                  <wp:posOffset>69850</wp:posOffset>
                </wp:positionH>
                <wp:positionV relativeFrom="paragraph">
                  <wp:posOffset>4363085</wp:posOffset>
                </wp:positionV>
                <wp:extent cx="133350" cy="114300"/>
                <wp:effectExtent l="19050" t="0" r="38100" b="38100"/>
                <wp:wrapNone/>
                <wp:docPr id="530384574" name="Hear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99B4D" id="Heart 16" o:spid="_x0000_s1026" style="position:absolute;margin-left:5.5pt;margin-top:343.55pt;width:10.5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" path="m66675,28575v27781,-66675,136128,,,85725c-69453,28575,38894,-38100,66675,28575xe" fillcolor="red" strokecolor="#09101d [484]" strokeweight="1pt">
                <v:stroke joinstyle="miter"/>
                <v:path arrowok="t" o:connecttype="custom" o:connectlocs="66675,28575;66675,114300;66675,28575" o:connectangles="0,0,0"/>
                <w10:wrap anchorx="margin"/>
              </v:shape>
            </w:pict>
          </mc:Fallback>
        </mc:AlternateContent>
      </w:r>
      <w:r w:rsidR="003522E9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E2C1456" wp14:editId="524DFBD8">
                <wp:simplePos x="0" y="0"/>
                <wp:positionH relativeFrom="column">
                  <wp:posOffset>3994150</wp:posOffset>
                </wp:positionH>
                <wp:positionV relativeFrom="paragraph">
                  <wp:posOffset>2902585</wp:posOffset>
                </wp:positionV>
                <wp:extent cx="2266950" cy="2527300"/>
                <wp:effectExtent l="0" t="0" r="19050" b="25400"/>
                <wp:wrapNone/>
                <wp:docPr id="5451452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52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AF69A" w14:textId="08E692BB" w:rsidR="00247B9B" w:rsidRDefault="00247B9B"/>
                          <w:p w14:paraId="6E29C9EE" w14:textId="0F63CF75" w:rsidR="00D5731A" w:rsidRDefault="000F2717" w:rsidP="00D5731A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Segullah</w:t>
                            </w:r>
                            <w:proofErr w:type="spellEnd"/>
                            <w:r>
                              <w:t xml:space="preserve"> Sisters </w:t>
                            </w:r>
                            <w:r w:rsidR="0039428F">
                              <w:t xml:space="preserve">(JEWELS) </w:t>
                            </w:r>
                            <w:r w:rsidR="00A52154">
                              <w:t xml:space="preserve">is </w:t>
                            </w:r>
                            <w:r w:rsidR="008A2D47">
                              <w:t>a</w:t>
                            </w:r>
                            <w:r w:rsidR="00A52154">
                              <w:t xml:space="preserve"> title for </w:t>
                            </w:r>
                            <w:r>
                              <w:t xml:space="preserve">the </w:t>
                            </w:r>
                            <w:r w:rsidR="0039428F">
                              <w:t>w</w:t>
                            </w:r>
                            <w:r w:rsidR="00A52154">
                              <w:t xml:space="preserve">omen </w:t>
                            </w:r>
                            <w:r w:rsidR="00AD3765">
                              <w:t>of</w:t>
                            </w:r>
                            <w:r w:rsidR="00A52154">
                              <w:t xml:space="preserve"> </w:t>
                            </w:r>
                            <w:r>
                              <w:t>Lighthouse Ministry-Wayne</w:t>
                            </w:r>
                            <w:r w:rsidR="00310BB9">
                              <w:t xml:space="preserve"> and</w:t>
                            </w:r>
                            <w:r w:rsidR="00DB4C94">
                              <w:t xml:space="preserve"> </w:t>
                            </w:r>
                            <w:r w:rsidR="008A2D47">
                              <w:t xml:space="preserve">the </w:t>
                            </w:r>
                            <w:r w:rsidR="00AD3765">
                              <w:t>themed-</w:t>
                            </w:r>
                            <w:r w:rsidR="0039428F">
                              <w:t>events for this group usually</w:t>
                            </w:r>
                            <w:r w:rsidR="00DB4C94">
                              <w:t xml:space="preserve"> happen every two months</w:t>
                            </w:r>
                            <w:r w:rsidR="0039428F">
                              <w:t>.</w:t>
                            </w:r>
                            <w:r w:rsidR="00D43FB3">
                              <w:t xml:space="preserve"> *</w:t>
                            </w:r>
                            <w:r w:rsidR="00D5731A">
                              <w:t>April is next!</w:t>
                            </w:r>
                          </w:p>
                          <w:p w14:paraId="59DB9DB7" w14:textId="6B7BB3BE" w:rsidR="006F1340" w:rsidRDefault="00310BB9" w:rsidP="00AD3765">
                            <w:pPr>
                              <w:jc w:val="center"/>
                            </w:pPr>
                            <w:r w:rsidRPr="00310BB9">
                              <w:rPr>
                                <w:b/>
                                <w:bCs/>
                              </w:rPr>
                              <w:t>Upcoming</w:t>
                            </w:r>
                            <w:r w:rsidR="006F1340" w:rsidRPr="00310BB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93D4A" w:rsidRPr="00310BB9">
                              <w:rPr>
                                <w:b/>
                                <w:bCs/>
                              </w:rPr>
                              <w:t>Event</w:t>
                            </w:r>
                            <w:r w:rsidR="00093D4A">
                              <w:t>:</w:t>
                            </w:r>
                            <w:r w:rsidR="006F1340">
                              <w:t xml:space="preserve"> </w:t>
                            </w:r>
                            <w:r w:rsidR="00093D4A" w:rsidRPr="00AD376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‘</w:t>
                            </w:r>
                            <w:proofErr w:type="spellStart"/>
                            <w:r w:rsidR="006F1340" w:rsidRPr="003522E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GAL</w:t>
                            </w:r>
                            <w:r w:rsidR="006F1340" w:rsidRPr="00767F6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entines</w:t>
                            </w:r>
                            <w:proofErr w:type="spellEnd"/>
                            <w:r w:rsidR="00093D4A" w:rsidRPr="00AD376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’</w:t>
                            </w:r>
                            <w:r w:rsidR="008A2D4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4357A8" w14:textId="6445B04B" w:rsidR="006F1340" w:rsidRPr="00AD3765" w:rsidRDefault="006F1340" w:rsidP="00AD3765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10BB9"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="00093D4A" w:rsidRPr="00310BB9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AD376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Saturday, </w:t>
                            </w:r>
                            <w:r w:rsidRPr="00767F6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February 10</w:t>
                            </w:r>
                            <w:r w:rsidRPr="00767F6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14:paraId="0565B735" w14:textId="21A1D39B" w:rsidR="00093D4A" w:rsidRDefault="00093D4A" w:rsidP="00AD3765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10BB9">
                              <w:rPr>
                                <w:b/>
                                <w:bCs/>
                              </w:rPr>
                              <w:t>Time</w:t>
                            </w:r>
                            <w:r>
                              <w:t xml:space="preserve">: </w:t>
                            </w:r>
                            <w:r w:rsidR="00A52154" w:rsidRPr="00767F6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4:00pm</w:t>
                            </w:r>
                            <w:r w:rsidR="00A52154" w:rsidRPr="00AD376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="00A52154" w:rsidRPr="00767F6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6:30PM</w:t>
                            </w:r>
                          </w:p>
                          <w:p w14:paraId="1F4C1A5E" w14:textId="597D2D0C" w:rsidR="00A52154" w:rsidRPr="00E45E3A" w:rsidRDefault="00E45E3A" w:rsidP="00E45E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5E3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*Refreshments and activities provided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1456" id="Text Box 4" o:spid="_x0000_s1038" type="#_x0000_t202" style="position:absolute;margin-left:314.5pt;margin-top:228.55pt;width:178.5pt;height:199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" fillcolor="white [3201]" strokeweight=".5pt">
                <v:textbox>
                  <w:txbxContent>
                    <w:p w14:paraId="4A9AF69A" w14:textId="08E692BB" w:rsidR="00247B9B" w:rsidRDefault="00247B9B"/>
                    <w:p w14:paraId="6E29C9EE" w14:textId="0F63CF75" w:rsidR="00D5731A" w:rsidRDefault="000F2717" w:rsidP="00D5731A">
                      <w:pPr>
                        <w:jc w:val="center"/>
                      </w:pPr>
                      <w:r>
                        <w:t xml:space="preserve">The </w:t>
                      </w:r>
                      <w:proofErr w:type="spellStart"/>
                      <w:r>
                        <w:t>Segullah</w:t>
                      </w:r>
                      <w:proofErr w:type="spellEnd"/>
                      <w:r>
                        <w:t xml:space="preserve"> Sisters </w:t>
                      </w:r>
                      <w:r w:rsidR="0039428F">
                        <w:t xml:space="preserve">(JEWELS) </w:t>
                      </w:r>
                      <w:r w:rsidR="00A52154">
                        <w:t xml:space="preserve">is </w:t>
                      </w:r>
                      <w:r w:rsidR="008A2D47">
                        <w:t>a</w:t>
                      </w:r>
                      <w:r w:rsidR="00A52154">
                        <w:t xml:space="preserve"> title for </w:t>
                      </w:r>
                      <w:r>
                        <w:t xml:space="preserve">the </w:t>
                      </w:r>
                      <w:r w:rsidR="0039428F">
                        <w:t>w</w:t>
                      </w:r>
                      <w:r w:rsidR="00A52154">
                        <w:t xml:space="preserve">omen </w:t>
                      </w:r>
                      <w:r w:rsidR="00AD3765">
                        <w:t>of</w:t>
                      </w:r>
                      <w:r w:rsidR="00A52154">
                        <w:t xml:space="preserve"> </w:t>
                      </w:r>
                      <w:r>
                        <w:t>Lighthouse Ministry-Wayne</w:t>
                      </w:r>
                      <w:r w:rsidR="00310BB9">
                        <w:t xml:space="preserve"> and</w:t>
                      </w:r>
                      <w:r w:rsidR="00DB4C94">
                        <w:t xml:space="preserve"> </w:t>
                      </w:r>
                      <w:r w:rsidR="008A2D47">
                        <w:t xml:space="preserve">the </w:t>
                      </w:r>
                      <w:r w:rsidR="00AD3765">
                        <w:t>themed-</w:t>
                      </w:r>
                      <w:r w:rsidR="0039428F">
                        <w:t>events for this group usually</w:t>
                      </w:r>
                      <w:r w:rsidR="00DB4C94">
                        <w:t xml:space="preserve"> happen every two months</w:t>
                      </w:r>
                      <w:r w:rsidR="0039428F">
                        <w:t>.</w:t>
                      </w:r>
                      <w:r w:rsidR="00D43FB3">
                        <w:t xml:space="preserve"> *</w:t>
                      </w:r>
                      <w:r w:rsidR="00D5731A">
                        <w:t>April is next!</w:t>
                      </w:r>
                    </w:p>
                    <w:p w14:paraId="59DB9DB7" w14:textId="6B7BB3BE" w:rsidR="006F1340" w:rsidRDefault="00310BB9" w:rsidP="00AD3765">
                      <w:pPr>
                        <w:jc w:val="center"/>
                      </w:pPr>
                      <w:r w:rsidRPr="00310BB9">
                        <w:rPr>
                          <w:b/>
                          <w:bCs/>
                        </w:rPr>
                        <w:t>Upcoming</w:t>
                      </w:r>
                      <w:r w:rsidR="006F1340" w:rsidRPr="00310BB9">
                        <w:rPr>
                          <w:b/>
                          <w:bCs/>
                        </w:rPr>
                        <w:t xml:space="preserve"> </w:t>
                      </w:r>
                      <w:r w:rsidR="00093D4A" w:rsidRPr="00310BB9">
                        <w:rPr>
                          <w:b/>
                          <w:bCs/>
                        </w:rPr>
                        <w:t>Event</w:t>
                      </w:r>
                      <w:r w:rsidR="00093D4A">
                        <w:t>:</w:t>
                      </w:r>
                      <w:r w:rsidR="006F1340">
                        <w:t xml:space="preserve"> </w:t>
                      </w:r>
                      <w:r w:rsidR="00093D4A" w:rsidRPr="00AD3765">
                        <w:rPr>
                          <w:i/>
                          <w:iCs/>
                          <w:sz w:val="24"/>
                          <w:szCs w:val="24"/>
                        </w:rPr>
                        <w:t>‘</w:t>
                      </w:r>
                      <w:proofErr w:type="spellStart"/>
                      <w:r w:rsidR="006F1340" w:rsidRPr="003522E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GAL</w:t>
                      </w:r>
                      <w:r w:rsidR="006F1340" w:rsidRPr="00767F6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entines</w:t>
                      </w:r>
                      <w:proofErr w:type="spellEnd"/>
                      <w:r w:rsidR="00093D4A" w:rsidRPr="00AD3765">
                        <w:rPr>
                          <w:i/>
                          <w:iCs/>
                          <w:sz w:val="24"/>
                          <w:szCs w:val="24"/>
                        </w:rPr>
                        <w:t>’</w:t>
                      </w:r>
                      <w:r w:rsidR="008A2D4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4357A8" w14:textId="6445B04B" w:rsidR="006F1340" w:rsidRPr="00AD3765" w:rsidRDefault="006F1340" w:rsidP="00AD3765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310BB9">
                        <w:rPr>
                          <w:b/>
                          <w:bCs/>
                        </w:rPr>
                        <w:t>Date</w:t>
                      </w:r>
                      <w:r w:rsidR="00093D4A" w:rsidRPr="00310BB9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 w:rsidRPr="00AD3765">
                        <w:rPr>
                          <w:i/>
                          <w:iCs/>
                          <w:sz w:val="24"/>
                          <w:szCs w:val="24"/>
                        </w:rPr>
                        <w:t xml:space="preserve">Saturday, </w:t>
                      </w:r>
                      <w:r w:rsidRPr="00767F6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February 10</w:t>
                      </w:r>
                      <w:r w:rsidRPr="00767F6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vertAlign w:val="superscript"/>
                        </w:rPr>
                        <w:t>th</w:t>
                      </w:r>
                    </w:p>
                    <w:p w14:paraId="0565B735" w14:textId="21A1D39B" w:rsidR="00093D4A" w:rsidRDefault="00093D4A" w:rsidP="00AD3765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310BB9">
                        <w:rPr>
                          <w:b/>
                          <w:bCs/>
                        </w:rPr>
                        <w:t>Time</w:t>
                      </w:r>
                      <w:r>
                        <w:t xml:space="preserve">: </w:t>
                      </w:r>
                      <w:r w:rsidR="00A52154" w:rsidRPr="00767F6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4:00pm</w:t>
                      </w:r>
                      <w:r w:rsidR="00A52154" w:rsidRPr="00AD3765">
                        <w:rPr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  <w:r w:rsidR="00A52154" w:rsidRPr="00767F6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6:30PM</w:t>
                      </w:r>
                    </w:p>
                    <w:p w14:paraId="1F4C1A5E" w14:textId="597D2D0C" w:rsidR="00A52154" w:rsidRPr="00E45E3A" w:rsidRDefault="00E45E3A" w:rsidP="00E45E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45E3A">
                        <w:rPr>
                          <w:i/>
                          <w:iCs/>
                          <w:sz w:val="18"/>
                          <w:szCs w:val="18"/>
                        </w:rPr>
                        <w:t>*Refreshments and activities provided</w:t>
                      </w:r>
                    </w:p>
                  </w:txbxContent>
                </v:textbox>
              </v:shape>
            </w:pict>
          </mc:Fallback>
        </mc:AlternateContent>
      </w:r>
      <w:r w:rsidR="003522E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946365" wp14:editId="0AC714F8">
                <wp:simplePos x="0" y="0"/>
                <wp:positionH relativeFrom="column">
                  <wp:posOffset>3073400</wp:posOffset>
                </wp:positionH>
                <wp:positionV relativeFrom="paragraph">
                  <wp:posOffset>4236085</wp:posOffset>
                </wp:positionV>
                <wp:extent cx="412750" cy="311150"/>
                <wp:effectExtent l="0" t="0" r="25400" b="12700"/>
                <wp:wrapNone/>
                <wp:docPr id="56678485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AEBD1" w14:textId="3318B613" w:rsidR="00AB2F53" w:rsidRDefault="00D10B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0DD65C" wp14:editId="77149839">
                                  <wp:extent cx="210820" cy="207645"/>
                                  <wp:effectExtent l="0" t="0" r="0" b="1905"/>
                                  <wp:docPr id="2124828946" name="Picture 13" descr="A blue circle with a white letter f i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4828946" name="Picture 13" descr="A blue circle with a white letter f in i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820" cy="207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46365" id="Text Box 12" o:spid="_x0000_s1039" type="#_x0000_t202" style="position:absolute;margin-left:242pt;margin-top:333.55pt;width:32.5pt;height:24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" fillcolor="white [3201]" strokeweight=".5pt">
                <v:textbox>
                  <w:txbxContent>
                    <w:p w14:paraId="141AEBD1" w14:textId="3318B613" w:rsidR="00AB2F53" w:rsidRDefault="00D10B5A">
                      <w:r>
                        <w:rPr>
                          <w:noProof/>
                        </w:rPr>
                        <w:drawing>
                          <wp:inline distT="0" distB="0" distL="0" distR="0" wp14:anchorId="560DD65C" wp14:editId="77149839">
                            <wp:extent cx="210820" cy="207645"/>
                            <wp:effectExtent l="0" t="0" r="0" b="1905"/>
                            <wp:docPr id="2124828946" name="Picture 13" descr="A blue circle with a white letter f in 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4828946" name="Picture 13" descr="A blue circle with a white letter f in it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820" cy="207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22E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490A43" wp14:editId="0B2E0175">
                <wp:simplePos x="0" y="0"/>
                <wp:positionH relativeFrom="column">
                  <wp:posOffset>2463800</wp:posOffset>
                </wp:positionH>
                <wp:positionV relativeFrom="paragraph">
                  <wp:posOffset>4236085</wp:posOffset>
                </wp:positionV>
                <wp:extent cx="588645" cy="317500"/>
                <wp:effectExtent l="0" t="0" r="20955" b="25400"/>
                <wp:wrapNone/>
                <wp:docPr id="71694926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49AB0" w14:textId="3FBBFD56" w:rsidR="00D10B5A" w:rsidRDefault="00D10B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2930D" wp14:editId="1A0AB5AA">
                                  <wp:extent cx="378460" cy="219710"/>
                                  <wp:effectExtent l="0" t="0" r="2540" b="8890"/>
                                  <wp:docPr id="265581329" name="Picture 15" descr="A black and orang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5581329" name="Picture 15" descr="A black and orang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46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0A43" id="Text Box 14" o:spid="_x0000_s1040" type="#_x0000_t202" style="position:absolute;margin-left:194pt;margin-top:333.55pt;width:46.35pt;height: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GOOwIAAIM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" fillcolor="white [3201]" strokeweight=".5pt">
                <v:textbox>
                  <w:txbxContent>
                    <w:p w14:paraId="5E649AB0" w14:textId="3FBBFD56" w:rsidR="00D10B5A" w:rsidRDefault="00D10B5A">
                      <w:r>
                        <w:rPr>
                          <w:noProof/>
                        </w:rPr>
                        <w:drawing>
                          <wp:inline distT="0" distB="0" distL="0" distR="0" wp14:anchorId="29F2930D" wp14:editId="1A0AB5AA">
                            <wp:extent cx="378460" cy="219710"/>
                            <wp:effectExtent l="0" t="0" r="2540" b="8890"/>
                            <wp:docPr id="265581329" name="Picture 15" descr="A black and orang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5581329" name="Picture 15" descr="A black and orange logo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460" cy="219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0158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1B5E215" wp14:editId="33E59E89">
                <wp:simplePos x="0" y="0"/>
                <wp:positionH relativeFrom="column">
                  <wp:posOffset>2019300</wp:posOffset>
                </wp:positionH>
                <wp:positionV relativeFrom="paragraph">
                  <wp:posOffset>5461635</wp:posOffset>
                </wp:positionV>
                <wp:extent cx="2330450" cy="2527300"/>
                <wp:effectExtent l="0" t="0" r="12700" b="25400"/>
                <wp:wrapNone/>
                <wp:docPr id="99786817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2527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462D3" w14:textId="6555642D" w:rsidR="00D50ADB" w:rsidRPr="00E828BE" w:rsidRDefault="00FF71F4" w:rsidP="007530F5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</w:rPr>
                            </w:pPr>
                            <w:r w:rsidRPr="00E828BE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W</w:t>
                            </w:r>
                            <w:r w:rsidRPr="00E828BE">
                              <w:rPr>
                                <w:rFonts w:ascii="ADLaM Display" w:hAnsi="ADLaM Display" w:cs="ADLaM Display"/>
                                <w:b/>
                                <w:bCs/>
                              </w:rPr>
                              <w:t>omen’s</w:t>
                            </w:r>
                            <w:r w:rsidR="00D50ADB" w:rsidRPr="00E828BE">
                              <w:rPr>
                                <w:rFonts w:ascii="ADLaM Display" w:hAnsi="ADLaM Display" w:cs="ADLaM Display"/>
                                <w:b/>
                                <w:bCs/>
                              </w:rPr>
                              <w:t xml:space="preserve"> </w:t>
                            </w:r>
                            <w:r w:rsidR="00D50ADB" w:rsidRPr="00FF71F4">
                              <w:rPr>
                                <w:rFonts w:ascii="ADLaM Display" w:hAnsi="ADLaM Display" w:cs="ADLaM Display"/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="00D50ADB" w:rsidRPr="00E828BE">
                              <w:rPr>
                                <w:rFonts w:ascii="ADLaM Display" w:hAnsi="ADLaM Display" w:cs="ADLaM Display"/>
                                <w:b/>
                                <w:bCs/>
                              </w:rPr>
                              <w:t>P</w:t>
                            </w:r>
                            <w:r w:rsidR="00A97D65" w:rsidRPr="00E828BE">
                              <w:rPr>
                                <w:rFonts w:ascii="ADLaM Display" w:hAnsi="ADLaM Display" w:cs="ADLaM Display"/>
                                <w:b/>
                                <w:bCs/>
                              </w:rPr>
                              <w:t xml:space="preserve">RITUAL </w:t>
                            </w:r>
                            <w:r w:rsidR="00A97D65" w:rsidRPr="00E828BE">
                              <w:rPr>
                                <w:rFonts w:ascii="ADLaM Display" w:hAnsi="ADLaM Display" w:cs="ADLaM Display"/>
                                <w:b/>
                                <w:bCs/>
                                <w:u w:val="single"/>
                              </w:rPr>
                              <w:t>F</w:t>
                            </w:r>
                            <w:r w:rsidR="00A97D65" w:rsidRPr="00E828BE">
                              <w:rPr>
                                <w:rFonts w:ascii="ADLaM Display" w:hAnsi="ADLaM Display" w:cs="ADLaM Display"/>
                                <w:b/>
                                <w:bCs/>
                              </w:rPr>
                              <w:t>ellowship</w:t>
                            </w:r>
                          </w:p>
                          <w:p w14:paraId="60D363A6" w14:textId="7EF82870" w:rsidR="00FF71F4" w:rsidRDefault="00BF34B9" w:rsidP="007530F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002B3A">
                              <w:rPr>
                                <w:rFonts w:ascii="Dreaming Outloud Pro" w:hAnsi="Dreaming Outloud Pro" w:cs="Dreaming Outloud Pro"/>
                              </w:rPr>
                              <w:t>W</w:t>
                            </w:r>
                            <w:r w:rsidR="005F414D">
                              <w:rPr>
                                <w:rFonts w:ascii="Dreaming Outloud Pro" w:hAnsi="Dreaming Outloud Pro" w:cs="Dreaming Outloud Pro"/>
                              </w:rPr>
                              <w:t>SF</w:t>
                            </w:r>
                            <w:r w:rsidRPr="00002B3A">
                              <w:rPr>
                                <w:rFonts w:ascii="Dreaming Outloud Pro" w:hAnsi="Dreaming Outloud Pro" w:cs="Dreaming Outloud Pro"/>
                              </w:rPr>
                              <w:t xml:space="preserve"> </w:t>
                            </w:r>
                            <w:r w:rsidR="005F414D">
                              <w:rPr>
                                <w:rFonts w:ascii="Dreaming Outloud Pro" w:hAnsi="Dreaming Outloud Pro" w:cs="Dreaming Outloud Pro"/>
                              </w:rPr>
                              <w:t xml:space="preserve">members </w:t>
                            </w:r>
                            <w:r w:rsidRPr="00002B3A">
                              <w:rPr>
                                <w:rFonts w:ascii="Dreaming Outloud Pro" w:hAnsi="Dreaming Outloud Pro" w:cs="Dreaming Outloud Pro"/>
                              </w:rPr>
                              <w:t>are meeting after service on</w:t>
                            </w:r>
                            <w:r w:rsidR="00431D3A">
                              <w:rPr>
                                <w:rFonts w:ascii="Dreaming Outloud Pro" w:hAnsi="Dreaming Outloud Pro" w:cs="Dreaming Outloud Pro"/>
                              </w:rPr>
                              <w:t xml:space="preserve"> the</w:t>
                            </w:r>
                            <w:r w:rsidRPr="00002B3A">
                              <w:rPr>
                                <w:rFonts w:ascii="Dreaming Outloud Pro" w:hAnsi="Dreaming Outloud Pro" w:cs="Dreaming Outloud Pro"/>
                              </w:rPr>
                              <w:t xml:space="preserve"> 4</w:t>
                            </w:r>
                            <w:r w:rsidRPr="00002B3A">
                              <w:rPr>
                                <w:rFonts w:ascii="Dreaming Outloud Pro" w:hAnsi="Dreaming Outloud Pro" w:cs="Dreaming Outloud Pro"/>
                                <w:vertAlign w:val="superscript"/>
                              </w:rPr>
                              <w:t>th</w:t>
                            </w:r>
                            <w:r w:rsidRPr="00002B3A">
                              <w:rPr>
                                <w:rFonts w:ascii="Dreaming Outloud Pro" w:hAnsi="Dreaming Outloud Pro" w:cs="Dreaming Outloud Pro"/>
                              </w:rPr>
                              <w:t xml:space="preserve"> Sundays</w:t>
                            </w:r>
                            <w:r w:rsidR="00002B3A">
                              <w:rPr>
                                <w:rFonts w:ascii="Dreaming Outloud Pro" w:hAnsi="Dreaming Outloud Pro" w:cs="Dreaming Outloud Pro"/>
                              </w:rPr>
                              <w:t xml:space="preserve"> of each month! Come join us and </w:t>
                            </w:r>
                            <w:r w:rsidR="009B14BA">
                              <w:rPr>
                                <w:rFonts w:ascii="Dreaming Outloud Pro" w:hAnsi="Dreaming Outloud Pro" w:cs="Dreaming Outloud Pro"/>
                              </w:rPr>
                              <w:t>see what God has in store</w:t>
                            </w:r>
                            <w:r w:rsidR="00FD1260">
                              <w:rPr>
                                <w:rFonts w:ascii="Dreaming Outloud Pro" w:hAnsi="Dreaming Outloud Pro" w:cs="Dreaming Outloud Pro"/>
                              </w:rPr>
                              <w:t xml:space="preserve"> for </w:t>
                            </w:r>
                            <w:r w:rsidR="00B97BC7">
                              <w:rPr>
                                <w:rFonts w:ascii="Dreaming Outloud Pro" w:hAnsi="Dreaming Outloud Pro" w:cs="Dreaming Outloud Pro"/>
                              </w:rPr>
                              <w:t xml:space="preserve">our ladies to </w:t>
                            </w:r>
                            <w:r w:rsidR="00FD1260">
                              <w:rPr>
                                <w:rFonts w:ascii="Dreaming Outloud Pro" w:hAnsi="Dreaming Outloud Pro" w:cs="Dreaming Outloud Pro"/>
                              </w:rPr>
                              <w:t>learn</w:t>
                            </w:r>
                            <w:r w:rsidR="00B97BC7">
                              <w:rPr>
                                <w:rFonts w:ascii="Dreaming Outloud Pro" w:hAnsi="Dreaming Outloud Pro" w:cs="Dreaming Outloud Pro"/>
                              </w:rPr>
                              <w:t xml:space="preserve"> </w:t>
                            </w:r>
                            <w:r w:rsidR="00FD1260">
                              <w:rPr>
                                <w:rFonts w:ascii="Dreaming Outloud Pro" w:hAnsi="Dreaming Outloud Pro" w:cs="Dreaming Outloud Pro"/>
                              </w:rPr>
                              <w:t>MORE!</w:t>
                            </w:r>
                          </w:p>
                          <w:p w14:paraId="587FB4D7" w14:textId="1F552372" w:rsidR="00FD1260" w:rsidRPr="009B2EC8" w:rsidRDefault="00FD1260" w:rsidP="007530F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 w:rsidRPr="009B2EC8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highlight w:val="yellow"/>
                                <w:u w:val="single"/>
                              </w:rPr>
                              <w:t xml:space="preserve">Upcoming </w:t>
                            </w:r>
                            <w:r w:rsidR="009B2EC8" w:rsidRPr="009B2EC8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highlight w:val="yellow"/>
                                <w:u w:val="single"/>
                              </w:rPr>
                              <w:t xml:space="preserve">Fellowship </w:t>
                            </w:r>
                            <w:r w:rsidRPr="009B2EC8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highlight w:val="yellow"/>
                                <w:u w:val="single"/>
                              </w:rPr>
                              <w:t>Dates</w:t>
                            </w:r>
                            <w:r w:rsidR="009B2EC8" w:rsidRPr="009B2EC8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highlight w:val="yellow"/>
                                <w:u w:val="single"/>
                              </w:rPr>
                              <w:t xml:space="preserve"> in 2024</w:t>
                            </w:r>
                            <w:r w:rsidRPr="009B2EC8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:</w:t>
                            </w:r>
                          </w:p>
                          <w:p w14:paraId="77D338D1" w14:textId="6FCB53CD" w:rsidR="00FD1260" w:rsidRPr="006C6F10" w:rsidRDefault="00FD1260" w:rsidP="007530F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</w:pPr>
                            <w:r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Feb.</w:t>
                            </w:r>
                            <w:r w:rsidR="000621BD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25</w:t>
                            </w:r>
                            <w:r w:rsidR="009B2EC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 xml:space="preserve"> </w:t>
                            </w:r>
                            <w:r w:rsidR="000B47D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/ Mar.24</w:t>
                            </w:r>
                            <w:r w:rsidR="009B2EC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 xml:space="preserve"> </w:t>
                            </w:r>
                            <w:r w:rsidR="000B47D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/ Apr.28</w:t>
                            </w:r>
                            <w:r w:rsidR="009B2EC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 xml:space="preserve"> </w:t>
                            </w:r>
                            <w:r w:rsidR="000B47D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/ May2</w:t>
                            </w:r>
                            <w:r w:rsidR="006851D5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6</w:t>
                            </w:r>
                            <w:r w:rsidR="009B2EC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 xml:space="preserve"> </w:t>
                            </w:r>
                            <w:r w:rsidR="006851D5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/</w:t>
                            </w:r>
                          </w:p>
                          <w:p w14:paraId="0E572891" w14:textId="4537F97B" w:rsidR="006851D5" w:rsidRDefault="006851D5" w:rsidP="007530F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Jun.23</w:t>
                            </w:r>
                            <w:r w:rsidR="009B2EC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 xml:space="preserve"> </w:t>
                            </w:r>
                            <w:r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/ Jul.28</w:t>
                            </w:r>
                            <w:r w:rsidR="009B2EC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 xml:space="preserve"> </w:t>
                            </w:r>
                            <w:r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/ Aug.2</w:t>
                            </w:r>
                            <w:r w:rsidR="00F50694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5</w:t>
                            </w:r>
                            <w:r w:rsidR="009B2EC8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 xml:space="preserve"> </w:t>
                            </w:r>
                            <w:r w:rsidR="00F50694" w:rsidRPr="006C6F10">
                              <w:rPr>
                                <w:rFonts w:ascii="Dreaming Outloud Pro" w:hAnsi="Dreaming Outloud Pro" w:cs="Dreaming Outloud Pro"/>
                                <w:highlight w:val="yellow"/>
                              </w:rPr>
                              <w:t>/ Sept.22</w:t>
                            </w:r>
                          </w:p>
                          <w:p w14:paraId="156AD22A" w14:textId="5A731C61" w:rsidR="009B2F5D" w:rsidRPr="009B2F5D" w:rsidRDefault="009B2F5D" w:rsidP="007530F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</w:rPr>
                              <w:t>*</w:t>
                            </w:r>
                            <w:r w:rsidRPr="009B2F5D">
                              <w:rPr>
                                <w:rFonts w:ascii="Dreaming Outloud Pro" w:hAnsi="Dreaming Outloud Pro" w:cs="Dreaming Outloud Pro"/>
                                <w:sz w:val="18"/>
                                <w:szCs w:val="18"/>
                              </w:rPr>
                              <w:t>Refreshment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18"/>
                                <w:szCs w:val="18"/>
                              </w:rPr>
                              <w:t>s &amp; babysitting</w:t>
                            </w:r>
                            <w:r w:rsidRPr="009B2F5D">
                              <w:rPr>
                                <w:rFonts w:ascii="Dreaming Outloud Pro" w:hAnsi="Dreaming Outloud Pro" w:cs="Dreaming Outloud Pro"/>
                                <w:sz w:val="18"/>
                                <w:szCs w:val="18"/>
                              </w:rPr>
                              <w:t xml:space="preserve"> provided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5E215" id="Text Box 7" o:spid="_x0000_s1041" type="#_x0000_t202" style="position:absolute;margin-left:159pt;margin-top:430.05pt;width:183.5pt;height:19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" fillcolor="#deeaf6 [664]" strokeweight=".5pt">
                <v:textbox>
                  <w:txbxContent>
                    <w:p w14:paraId="748462D3" w14:textId="6555642D" w:rsidR="00D50ADB" w:rsidRPr="00E828BE" w:rsidRDefault="00FF71F4" w:rsidP="007530F5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</w:rPr>
                      </w:pPr>
                      <w:r w:rsidRPr="00E828BE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u w:val="single"/>
                        </w:rPr>
                        <w:t>W</w:t>
                      </w:r>
                      <w:r w:rsidRPr="00E828BE">
                        <w:rPr>
                          <w:rFonts w:ascii="ADLaM Display" w:hAnsi="ADLaM Display" w:cs="ADLaM Display"/>
                          <w:b/>
                          <w:bCs/>
                        </w:rPr>
                        <w:t>omen’s</w:t>
                      </w:r>
                      <w:r w:rsidR="00D50ADB" w:rsidRPr="00E828BE">
                        <w:rPr>
                          <w:rFonts w:ascii="ADLaM Display" w:hAnsi="ADLaM Display" w:cs="ADLaM Display"/>
                          <w:b/>
                          <w:bCs/>
                        </w:rPr>
                        <w:t xml:space="preserve"> </w:t>
                      </w:r>
                      <w:r w:rsidR="00D50ADB" w:rsidRPr="00FF71F4">
                        <w:rPr>
                          <w:rFonts w:ascii="ADLaM Display" w:hAnsi="ADLaM Display" w:cs="ADLaM Display"/>
                          <w:b/>
                          <w:bCs/>
                          <w:u w:val="single"/>
                        </w:rPr>
                        <w:t>S</w:t>
                      </w:r>
                      <w:r w:rsidR="00D50ADB" w:rsidRPr="00E828BE">
                        <w:rPr>
                          <w:rFonts w:ascii="ADLaM Display" w:hAnsi="ADLaM Display" w:cs="ADLaM Display"/>
                          <w:b/>
                          <w:bCs/>
                        </w:rPr>
                        <w:t>P</w:t>
                      </w:r>
                      <w:r w:rsidR="00A97D65" w:rsidRPr="00E828BE">
                        <w:rPr>
                          <w:rFonts w:ascii="ADLaM Display" w:hAnsi="ADLaM Display" w:cs="ADLaM Display"/>
                          <w:b/>
                          <w:bCs/>
                        </w:rPr>
                        <w:t xml:space="preserve">RITUAL </w:t>
                      </w:r>
                      <w:r w:rsidR="00A97D65" w:rsidRPr="00E828BE">
                        <w:rPr>
                          <w:rFonts w:ascii="ADLaM Display" w:hAnsi="ADLaM Display" w:cs="ADLaM Display"/>
                          <w:b/>
                          <w:bCs/>
                          <w:u w:val="single"/>
                        </w:rPr>
                        <w:t>F</w:t>
                      </w:r>
                      <w:r w:rsidR="00A97D65" w:rsidRPr="00E828BE">
                        <w:rPr>
                          <w:rFonts w:ascii="ADLaM Display" w:hAnsi="ADLaM Display" w:cs="ADLaM Display"/>
                          <w:b/>
                          <w:bCs/>
                        </w:rPr>
                        <w:t>ellowship</w:t>
                      </w:r>
                    </w:p>
                    <w:p w14:paraId="60D363A6" w14:textId="7EF82870" w:rsidR="00FF71F4" w:rsidRDefault="00BF34B9" w:rsidP="007530F5">
                      <w:pPr>
                        <w:jc w:val="center"/>
                        <w:rPr>
                          <w:rFonts w:ascii="Dreaming Outloud Pro" w:hAnsi="Dreaming Outloud Pro" w:cs="Dreaming Outloud Pro"/>
                        </w:rPr>
                      </w:pPr>
                      <w:r w:rsidRPr="00002B3A">
                        <w:rPr>
                          <w:rFonts w:ascii="Dreaming Outloud Pro" w:hAnsi="Dreaming Outloud Pro" w:cs="Dreaming Outloud Pro"/>
                        </w:rPr>
                        <w:t>W</w:t>
                      </w:r>
                      <w:r w:rsidR="005F414D">
                        <w:rPr>
                          <w:rFonts w:ascii="Dreaming Outloud Pro" w:hAnsi="Dreaming Outloud Pro" w:cs="Dreaming Outloud Pro"/>
                        </w:rPr>
                        <w:t>SF</w:t>
                      </w:r>
                      <w:r w:rsidRPr="00002B3A">
                        <w:rPr>
                          <w:rFonts w:ascii="Dreaming Outloud Pro" w:hAnsi="Dreaming Outloud Pro" w:cs="Dreaming Outloud Pro"/>
                        </w:rPr>
                        <w:t xml:space="preserve"> </w:t>
                      </w:r>
                      <w:r w:rsidR="005F414D">
                        <w:rPr>
                          <w:rFonts w:ascii="Dreaming Outloud Pro" w:hAnsi="Dreaming Outloud Pro" w:cs="Dreaming Outloud Pro"/>
                        </w:rPr>
                        <w:t xml:space="preserve">members </w:t>
                      </w:r>
                      <w:r w:rsidRPr="00002B3A">
                        <w:rPr>
                          <w:rFonts w:ascii="Dreaming Outloud Pro" w:hAnsi="Dreaming Outloud Pro" w:cs="Dreaming Outloud Pro"/>
                        </w:rPr>
                        <w:t>are meeting after service on</w:t>
                      </w:r>
                      <w:r w:rsidR="00431D3A">
                        <w:rPr>
                          <w:rFonts w:ascii="Dreaming Outloud Pro" w:hAnsi="Dreaming Outloud Pro" w:cs="Dreaming Outloud Pro"/>
                        </w:rPr>
                        <w:t xml:space="preserve"> the</w:t>
                      </w:r>
                      <w:r w:rsidRPr="00002B3A">
                        <w:rPr>
                          <w:rFonts w:ascii="Dreaming Outloud Pro" w:hAnsi="Dreaming Outloud Pro" w:cs="Dreaming Outloud Pro"/>
                        </w:rPr>
                        <w:t xml:space="preserve"> 4</w:t>
                      </w:r>
                      <w:r w:rsidRPr="00002B3A">
                        <w:rPr>
                          <w:rFonts w:ascii="Dreaming Outloud Pro" w:hAnsi="Dreaming Outloud Pro" w:cs="Dreaming Outloud Pro"/>
                          <w:vertAlign w:val="superscript"/>
                        </w:rPr>
                        <w:t>th</w:t>
                      </w:r>
                      <w:r w:rsidRPr="00002B3A">
                        <w:rPr>
                          <w:rFonts w:ascii="Dreaming Outloud Pro" w:hAnsi="Dreaming Outloud Pro" w:cs="Dreaming Outloud Pro"/>
                        </w:rPr>
                        <w:t xml:space="preserve"> Sundays</w:t>
                      </w:r>
                      <w:r w:rsidR="00002B3A">
                        <w:rPr>
                          <w:rFonts w:ascii="Dreaming Outloud Pro" w:hAnsi="Dreaming Outloud Pro" w:cs="Dreaming Outloud Pro"/>
                        </w:rPr>
                        <w:t xml:space="preserve"> of each month! Come join us and </w:t>
                      </w:r>
                      <w:r w:rsidR="009B14BA">
                        <w:rPr>
                          <w:rFonts w:ascii="Dreaming Outloud Pro" w:hAnsi="Dreaming Outloud Pro" w:cs="Dreaming Outloud Pro"/>
                        </w:rPr>
                        <w:t>see what God has in store</w:t>
                      </w:r>
                      <w:r w:rsidR="00FD1260">
                        <w:rPr>
                          <w:rFonts w:ascii="Dreaming Outloud Pro" w:hAnsi="Dreaming Outloud Pro" w:cs="Dreaming Outloud Pro"/>
                        </w:rPr>
                        <w:t xml:space="preserve"> for </w:t>
                      </w:r>
                      <w:r w:rsidR="00B97BC7">
                        <w:rPr>
                          <w:rFonts w:ascii="Dreaming Outloud Pro" w:hAnsi="Dreaming Outloud Pro" w:cs="Dreaming Outloud Pro"/>
                        </w:rPr>
                        <w:t xml:space="preserve">our ladies to </w:t>
                      </w:r>
                      <w:r w:rsidR="00FD1260">
                        <w:rPr>
                          <w:rFonts w:ascii="Dreaming Outloud Pro" w:hAnsi="Dreaming Outloud Pro" w:cs="Dreaming Outloud Pro"/>
                        </w:rPr>
                        <w:t>learn</w:t>
                      </w:r>
                      <w:r w:rsidR="00B97BC7">
                        <w:rPr>
                          <w:rFonts w:ascii="Dreaming Outloud Pro" w:hAnsi="Dreaming Outloud Pro" w:cs="Dreaming Outloud Pro"/>
                        </w:rPr>
                        <w:t xml:space="preserve"> </w:t>
                      </w:r>
                      <w:r w:rsidR="00FD1260">
                        <w:rPr>
                          <w:rFonts w:ascii="Dreaming Outloud Pro" w:hAnsi="Dreaming Outloud Pro" w:cs="Dreaming Outloud Pro"/>
                        </w:rPr>
                        <w:t>MORE!</w:t>
                      </w:r>
                    </w:p>
                    <w:p w14:paraId="587FB4D7" w14:textId="1F552372" w:rsidR="00FD1260" w:rsidRPr="009B2EC8" w:rsidRDefault="00FD1260" w:rsidP="007530F5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  <w:r w:rsidRPr="009B2EC8">
                        <w:rPr>
                          <w:rFonts w:ascii="Dreaming Outloud Pro" w:hAnsi="Dreaming Outloud Pro" w:cs="Dreaming Outloud Pro"/>
                          <w:b/>
                          <w:bCs/>
                          <w:highlight w:val="yellow"/>
                          <w:u w:val="single"/>
                        </w:rPr>
                        <w:t xml:space="preserve">Upcoming </w:t>
                      </w:r>
                      <w:r w:rsidR="009B2EC8" w:rsidRPr="009B2EC8">
                        <w:rPr>
                          <w:rFonts w:ascii="Dreaming Outloud Pro" w:hAnsi="Dreaming Outloud Pro" w:cs="Dreaming Outloud Pro"/>
                          <w:b/>
                          <w:bCs/>
                          <w:highlight w:val="yellow"/>
                          <w:u w:val="single"/>
                        </w:rPr>
                        <w:t xml:space="preserve">Fellowship </w:t>
                      </w:r>
                      <w:r w:rsidRPr="009B2EC8">
                        <w:rPr>
                          <w:rFonts w:ascii="Dreaming Outloud Pro" w:hAnsi="Dreaming Outloud Pro" w:cs="Dreaming Outloud Pro"/>
                          <w:b/>
                          <w:bCs/>
                          <w:highlight w:val="yellow"/>
                          <w:u w:val="single"/>
                        </w:rPr>
                        <w:t>Dates</w:t>
                      </w:r>
                      <w:r w:rsidR="009B2EC8" w:rsidRPr="009B2EC8">
                        <w:rPr>
                          <w:rFonts w:ascii="Dreaming Outloud Pro" w:hAnsi="Dreaming Outloud Pro" w:cs="Dreaming Outloud Pro"/>
                          <w:b/>
                          <w:bCs/>
                          <w:highlight w:val="yellow"/>
                          <w:u w:val="single"/>
                        </w:rPr>
                        <w:t xml:space="preserve"> in 2024</w:t>
                      </w:r>
                      <w:r w:rsidRPr="009B2EC8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:</w:t>
                      </w:r>
                    </w:p>
                    <w:p w14:paraId="77D338D1" w14:textId="6FCB53CD" w:rsidR="00FD1260" w:rsidRPr="006C6F10" w:rsidRDefault="00FD1260" w:rsidP="007530F5">
                      <w:pPr>
                        <w:jc w:val="center"/>
                        <w:rPr>
                          <w:rFonts w:ascii="Dreaming Outloud Pro" w:hAnsi="Dreaming Outloud Pro" w:cs="Dreaming Outloud Pro"/>
                          <w:highlight w:val="yellow"/>
                        </w:rPr>
                      </w:pPr>
                      <w:r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Feb.</w:t>
                      </w:r>
                      <w:r w:rsidR="000621BD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25</w:t>
                      </w:r>
                      <w:r w:rsidR="009B2EC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 xml:space="preserve"> </w:t>
                      </w:r>
                      <w:r w:rsidR="000B47D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/ Mar.24</w:t>
                      </w:r>
                      <w:r w:rsidR="009B2EC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 xml:space="preserve"> </w:t>
                      </w:r>
                      <w:r w:rsidR="000B47D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/ Apr.28</w:t>
                      </w:r>
                      <w:r w:rsidR="009B2EC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 xml:space="preserve"> </w:t>
                      </w:r>
                      <w:r w:rsidR="000B47D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/ May2</w:t>
                      </w:r>
                      <w:r w:rsidR="006851D5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6</w:t>
                      </w:r>
                      <w:r w:rsidR="009B2EC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 xml:space="preserve"> </w:t>
                      </w:r>
                      <w:r w:rsidR="006851D5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/</w:t>
                      </w:r>
                    </w:p>
                    <w:p w14:paraId="0E572891" w14:textId="4537F97B" w:rsidR="006851D5" w:rsidRDefault="006851D5" w:rsidP="007530F5">
                      <w:pPr>
                        <w:jc w:val="center"/>
                        <w:rPr>
                          <w:rFonts w:ascii="Dreaming Outloud Pro" w:hAnsi="Dreaming Outloud Pro" w:cs="Dreaming Outloud Pro"/>
                        </w:rPr>
                      </w:pPr>
                      <w:r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Jun.23</w:t>
                      </w:r>
                      <w:r w:rsidR="009B2EC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 xml:space="preserve"> </w:t>
                      </w:r>
                      <w:r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/ Jul.28</w:t>
                      </w:r>
                      <w:r w:rsidR="009B2EC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 xml:space="preserve"> </w:t>
                      </w:r>
                      <w:r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/ Aug.2</w:t>
                      </w:r>
                      <w:r w:rsidR="00F50694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5</w:t>
                      </w:r>
                      <w:r w:rsidR="009B2EC8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 xml:space="preserve"> </w:t>
                      </w:r>
                      <w:r w:rsidR="00F50694" w:rsidRPr="006C6F10">
                        <w:rPr>
                          <w:rFonts w:ascii="Dreaming Outloud Pro" w:hAnsi="Dreaming Outloud Pro" w:cs="Dreaming Outloud Pro"/>
                          <w:highlight w:val="yellow"/>
                        </w:rPr>
                        <w:t>/ Sept.22</w:t>
                      </w:r>
                    </w:p>
                    <w:p w14:paraId="156AD22A" w14:textId="5A731C61" w:rsidR="009B2F5D" w:rsidRPr="009B2F5D" w:rsidRDefault="009B2F5D" w:rsidP="007530F5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8"/>
                          <w:szCs w:val="1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</w:rPr>
                        <w:t>*</w:t>
                      </w:r>
                      <w:r w:rsidRPr="009B2F5D">
                        <w:rPr>
                          <w:rFonts w:ascii="Dreaming Outloud Pro" w:hAnsi="Dreaming Outloud Pro" w:cs="Dreaming Outloud Pro"/>
                          <w:sz w:val="18"/>
                          <w:szCs w:val="18"/>
                        </w:rPr>
                        <w:t>Refreshment</w:t>
                      </w:r>
                      <w:r>
                        <w:rPr>
                          <w:rFonts w:ascii="Dreaming Outloud Pro" w:hAnsi="Dreaming Outloud Pro" w:cs="Dreaming Outloud Pro"/>
                          <w:sz w:val="18"/>
                          <w:szCs w:val="18"/>
                        </w:rPr>
                        <w:t>s &amp; babysitting</w:t>
                      </w:r>
                      <w:r w:rsidRPr="009B2F5D">
                        <w:rPr>
                          <w:rFonts w:ascii="Dreaming Outloud Pro" w:hAnsi="Dreaming Outloud Pro" w:cs="Dreaming Outloud Pro"/>
                          <w:sz w:val="18"/>
                          <w:szCs w:val="18"/>
                        </w:rPr>
                        <w:t xml:space="preserve"> provided</w:t>
                      </w:r>
                    </w:p>
                  </w:txbxContent>
                </v:textbox>
              </v:shape>
            </w:pict>
          </mc:Fallback>
        </mc:AlternateContent>
      </w:r>
      <w:r w:rsidR="0000328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A3CD2D" wp14:editId="10195F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317217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6D7FA" w14:textId="6F48896B" w:rsidR="00003282" w:rsidRPr="00003282" w:rsidRDefault="00003282" w:rsidP="0000328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3CD2D" id="_x0000_s1042" type="#_x0000_t202" style="position:absolute;margin-left:0;margin-top:0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sy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0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EM3rMg0CAAAqBAAADgAA&#10;AAAAAAAAAAAAAAAuAgAAZHJzL2Uyb0RvYy54bWxQSwECLQAUAAYACAAAACEAS4kmzdYAAAAFAQAA&#10;DwAAAAAAAAAAAAAAAABnBAAAZHJzL2Rvd25yZXYueG1sUEsFBgAAAAAEAAQA8wAAAGoFAAAAAA==&#10;" filled="f" stroked="f">
                <v:fill o:detectmouseclick="t"/>
                <v:textbox style="mso-fit-shape-to-text:t">
                  <w:txbxContent>
                    <w:p w14:paraId="5746D7FA" w14:textId="6F48896B" w:rsidR="00003282" w:rsidRPr="00003282" w:rsidRDefault="00003282" w:rsidP="00003282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12AF3" w:rsidRPr="0051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83"/>
    <w:rsid w:val="00002B3A"/>
    <w:rsid w:val="00003282"/>
    <w:rsid w:val="000232A8"/>
    <w:rsid w:val="0002534F"/>
    <w:rsid w:val="00035601"/>
    <w:rsid w:val="00042082"/>
    <w:rsid w:val="000621BD"/>
    <w:rsid w:val="00075288"/>
    <w:rsid w:val="00093D4A"/>
    <w:rsid w:val="000A06BF"/>
    <w:rsid w:val="000B47D8"/>
    <w:rsid w:val="000C682A"/>
    <w:rsid w:val="000D1096"/>
    <w:rsid w:val="000E3BE7"/>
    <w:rsid w:val="000F2717"/>
    <w:rsid w:val="0012180F"/>
    <w:rsid w:val="00121D28"/>
    <w:rsid w:val="0012760F"/>
    <w:rsid w:val="00137DDA"/>
    <w:rsid w:val="001742C0"/>
    <w:rsid w:val="001A77A6"/>
    <w:rsid w:val="001E6F04"/>
    <w:rsid w:val="00200DEC"/>
    <w:rsid w:val="00202DAF"/>
    <w:rsid w:val="002062E3"/>
    <w:rsid w:val="00247B9B"/>
    <w:rsid w:val="0026442B"/>
    <w:rsid w:val="002759B6"/>
    <w:rsid w:val="00284C22"/>
    <w:rsid w:val="002A22C6"/>
    <w:rsid w:val="002A2349"/>
    <w:rsid w:val="002B1997"/>
    <w:rsid w:val="002C0A11"/>
    <w:rsid w:val="0030728B"/>
    <w:rsid w:val="00310BB9"/>
    <w:rsid w:val="00344492"/>
    <w:rsid w:val="003522E9"/>
    <w:rsid w:val="003539C9"/>
    <w:rsid w:val="0037462A"/>
    <w:rsid w:val="0039428F"/>
    <w:rsid w:val="003C6330"/>
    <w:rsid w:val="00431D3A"/>
    <w:rsid w:val="00432F08"/>
    <w:rsid w:val="0045066C"/>
    <w:rsid w:val="004628C3"/>
    <w:rsid w:val="004B2A13"/>
    <w:rsid w:val="00512909"/>
    <w:rsid w:val="00512AF3"/>
    <w:rsid w:val="00530C60"/>
    <w:rsid w:val="00560AF9"/>
    <w:rsid w:val="00582853"/>
    <w:rsid w:val="00584848"/>
    <w:rsid w:val="00594798"/>
    <w:rsid w:val="005B4456"/>
    <w:rsid w:val="005D70A3"/>
    <w:rsid w:val="005D77D2"/>
    <w:rsid w:val="005F414D"/>
    <w:rsid w:val="00616A71"/>
    <w:rsid w:val="006243F1"/>
    <w:rsid w:val="00643983"/>
    <w:rsid w:val="00683F0D"/>
    <w:rsid w:val="006851D5"/>
    <w:rsid w:val="006C6F10"/>
    <w:rsid w:val="006E0CA9"/>
    <w:rsid w:val="006F1340"/>
    <w:rsid w:val="006F466C"/>
    <w:rsid w:val="00713C0C"/>
    <w:rsid w:val="00740C5C"/>
    <w:rsid w:val="007530F5"/>
    <w:rsid w:val="00767F69"/>
    <w:rsid w:val="00793FCA"/>
    <w:rsid w:val="007B3D53"/>
    <w:rsid w:val="007C7A79"/>
    <w:rsid w:val="007F688A"/>
    <w:rsid w:val="0080229D"/>
    <w:rsid w:val="00811DC9"/>
    <w:rsid w:val="00814F0E"/>
    <w:rsid w:val="00864ABA"/>
    <w:rsid w:val="00864ED2"/>
    <w:rsid w:val="008703B0"/>
    <w:rsid w:val="008A2D47"/>
    <w:rsid w:val="008A6432"/>
    <w:rsid w:val="008E4D19"/>
    <w:rsid w:val="00900B16"/>
    <w:rsid w:val="00912B6F"/>
    <w:rsid w:val="00921657"/>
    <w:rsid w:val="00991E9B"/>
    <w:rsid w:val="00993FA9"/>
    <w:rsid w:val="009B14BA"/>
    <w:rsid w:val="009B2EC8"/>
    <w:rsid w:val="009B2F5D"/>
    <w:rsid w:val="009F36A2"/>
    <w:rsid w:val="00A11BE8"/>
    <w:rsid w:val="00A52154"/>
    <w:rsid w:val="00A81EB5"/>
    <w:rsid w:val="00A97D65"/>
    <w:rsid w:val="00AA7FDA"/>
    <w:rsid w:val="00AB2F53"/>
    <w:rsid w:val="00AD3765"/>
    <w:rsid w:val="00AE3105"/>
    <w:rsid w:val="00AF160A"/>
    <w:rsid w:val="00AF3B7B"/>
    <w:rsid w:val="00B05E28"/>
    <w:rsid w:val="00B3331D"/>
    <w:rsid w:val="00B430E8"/>
    <w:rsid w:val="00B455DF"/>
    <w:rsid w:val="00B45F53"/>
    <w:rsid w:val="00B97BC7"/>
    <w:rsid w:val="00BB1EDA"/>
    <w:rsid w:val="00BB6AD1"/>
    <w:rsid w:val="00BB6C2D"/>
    <w:rsid w:val="00BC4DF4"/>
    <w:rsid w:val="00BC641A"/>
    <w:rsid w:val="00BD3F28"/>
    <w:rsid w:val="00BE2D94"/>
    <w:rsid w:val="00BF34B9"/>
    <w:rsid w:val="00CB3956"/>
    <w:rsid w:val="00CB4A17"/>
    <w:rsid w:val="00CD376C"/>
    <w:rsid w:val="00CE14E0"/>
    <w:rsid w:val="00CE740F"/>
    <w:rsid w:val="00D10B5A"/>
    <w:rsid w:val="00D43FB3"/>
    <w:rsid w:val="00D50ADB"/>
    <w:rsid w:val="00D55788"/>
    <w:rsid w:val="00D5731A"/>
    <w:rsid w:val="00DB213C"/>
    <w:rsid w:val="00DB4C94"/>
    <w:rsid w:val="00E20158"/>
    <w:rsid w:val="00E45E3A"/>
    <w:rsid w:val="00E81715"/>
    <w:rsid w:val="00E828BE"/>
    <w:rsid w:val="00E948DC"/>
    <w:rsid w:val="00EB3C91"/>
    <w:rsid w:val="00EC04C8"/>
    <w:rsid w:val="00ED407F"/>
    <w:rsid w:val="00F12D46"/>
    <w:rsid w:val="00F478C6"/>
    <w:rsid w:val="00F50694"/>
    <w:rsid w:val="00F56AFC"/>
    <w:rsid w:val="00F60E40"/>
    <w:rsid w:val="00FD0B54"/>
    <w:rsid w:val="00FD1260"/>
    <w:rsid w:val="00FD6D9A"/>
    <w:rsid w:val="00FE467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1A25"/>
  <w15:chartTrackingRefBased/>
  <w15:docId w15:val="{B5823C43-F506-458A-9E1D-D1CA6725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2F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34449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4449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37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Gibson</dc:creator>
  <cp:keywords/>
  <dc:description/>
  <cp:lastModifiedBy>Amy Gibson</cp:lastModifiedBy>
  <cp:revision>3</cp:revision>
  <dcterms:created xsi:type="dcterms:W3CDTF">2024-01-31T22:20:00Z</dcterms:created>
  <dcterms:modified xsi:type="dcterms:W3CDTF">2024-01-31T22:25:00Z</dcterms:modified>
</cp:coreProperties>
</file>